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DD416" w14:textId="77777777" w:rsidR="00363A0D" w:rsidRDefault="00363A0D" w:rsidP="003B2E14">
      <w:pPr>
        <w:rPr>
          <w:rFonts w:ascii="Arial" w:hAnsi="Arial" w:cs="Arial"/>
          <w:sz w:val="24"/>
          <w:szCs w:val="24"/>
          <w:lang w:val="es-ES_tradnl"/>
        </w:rPr>
      </w:pPr>
    </w:p>
    <w:p w14:paraId="737E0710" w14:textId="77777777" w:rsidR="00F15DDE" w:rsidRDefault="00F15DDE" w:rsidP="003B2E14">
      <w:pPr>
        <w:rPr>
          <w:rFonts w:ascii="Arial" w:hAnsi="Arial" w:cs="Arial"/>
          <w:sz w:val="24"/>
          <w:szCs w:val="24"/>
          <w:lang w:val="es-ES_tradnl"/>
        </w:rPr>
      </w:pPr>
    </w:p>
    <w:p w14:paraId="44E1DE0F" w14:textId="77777777" w:rsidR="00F15DDE" w:rsidRDefault="00F15DDE" w:rsidP="003B2E14">
      <w:pPr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                                            CIRCULAR NO. 033</w:t>
      </w:r>
    </w:p>
    <w:p w14:paraId="2810B8FF" w14:textId="77777777" w:rsidR="00F15DDE" w:rsidRDefault="00F15DDE" w:rsidP="003B2E14">
      <w:pPr>
        <w:rPr>
          <w:rFonts w:ascii="Arial" w:hAnsi="Arial" w:cs="Arial"/>
          <w:sz w:val="24"/>
          <w:szCs w:val="24"/>
          <w:lang w:val="es-ES_tradnl"/>
        </w:rPr>
      </w:pPr>
    </w:p>
    <w:p w14:paraId="2495D66C" w14:textId="77777777" w:rsidR="00F15DDE" w:rsidRDefault="00F15DDE" w:rsidP="003B2E14">
      <w:pPr>
        <w:rPr>
          <w:rFonts w:ascii="Arial" w:hAnsi="Arial" w:cs="Arial"/>
          <w:sz w:val="24"/>
          <w:szCs w:val="24"/>
          <w:lang w:val="es-ES_tradnl"/>
        </w:rPr>
      </w:pPr>
    </w:p>
    <w:p w14:paraId="234FA129" w14:textId="77777777" w:rsidR="00363A0D" w:rsidRDefault="00363A0D" w:rsidP="00363A0D">
      <w:pPr>
        <w:jc w:val="center"/>
        <w:rPr>
          <w:rFonts w:ascii="Arial" w:hAnsi="Arial" w:cs="Arial"/>
          <w:sz w:val="24"/>
          <w:szCs w:val="24"/>
          <w:lang w:val="es-ES_tradnl"/>
        </w:rPr>
      </w:pPr>
    </w:p>
    <w:p w14:paraId="40E67703" w14:textId="77777777" w:rsidR="00363A0D" w:rsidRDefault="00363A0D" w:rsidP="00363A0D">
      <w:pPr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DE:</w:t>
      </w:r>
      <w:r>
        <w:rPr>
          <w:rFonts w:ascii="Arial" w:hAnsi="Arial" w:cs="Arial"/>
          <w:sz w:val="24"/>
          <w:szCs w:val="24"/>
          <w:lang w:val="es-ES_tradnl"/>
        </w:rPr>
        <w:tab/>
      </w:r>
      <w:r>
        <w:rPr>
          <w:rFonts w:ascii="Arial" w:hAnsi="Arial" w:cs="Arial"/>
          <w:sz w:val="24"/>
          <w:szCs w:val="24"/>
          <w:lang w:val="es-ES_tradnl"/>
        </w:rPr>
        <w:tab/>
      </w:r>
      <w:r>
        <w:rPr>
          <w:rFonts w:ascii="Arial" w:hAnsi="Arial" w:cs="Arial"/>
          <w:sz w:val="24"/>
          <w:szCs w:val="24"/>
          <w:lang w:val="es-ES_tradnl"/>
        </w:rPr>
        <w:tab/>
      </w:r>
      <w:r w:rsidR="00F15DDE">
        <w:rPr>
          <w:rFonts w:ascii="Arial" w:hAnsi="Arial" w:cs="Arial"/>
          <w:sz w:val="24"/>
          <w:szCs w:val="24"/>
          <w:lang w:val="es-ES_tradnl"/>
        </w:rPr>
        <w:t>GERENCIA</w:t>
      </w:r>
    </w:p>
    <w:p w14:paraId="6470951D" w14:textId="77777777" w:rsidR="00363A0D" w:rsidRDefault="00363A0D" w:rsidP="00363A0D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14:paraId="4E15705F" w14:textId="77777777" w:rsidR="00363A0D" w:rsidRDefault="00363A0D" w:rsidP="00363A0D">
      <w:pPr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PARA:</w:t>
      </w:r>
      <w:r>
        <w:rPr>
          <w:rFonts w:ascii="Arial" w:hAnsi="Arial" w:cs="Arial"/>
          <w:sz w:val="24"/>
          <w:szCs w:val="24"/>
          <w:lang w:val="es-ES_tradnl"/>
        </w:rPr>
        <w:tab/>
      </w:r>
      <w:r>
        <w:rPr>
          <w:rFonts w:ascii="Arial" w:hAnsi="Arial" w:cs="Arial"/>
          <w:sz w:val="24"/>
          <w:szCs w:val="24"/>
          <w:lang w:val="es-ES_tradnl"/>
        </w:rPr>
        <w:tab/>
      </w:r>
      <w:r w:rsidR="00F15DDE">
        <w:rPr>
          <w:rFonts w:ascii="Arial" w:hAnsi="Arial" w:cs="Arial"/>
          <w:sz w:val="24"/>
          <w:szCs w:val="24"/>
          <w:lang w:val="es-ES_tradnl"/>
        </w:rPr>
        <w:t>PERSONAL MUNICIPIOS CONCESIONADOS</w:t>
      </w:r>
    </w:p>
    <w:p w14:paraId="2784C980" w14:textId="77777777" w:rsidR="00363A0D" w:rsidRDefault="00363A0D" w:rsidP="00363A0D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14:paraId="2C32F6F0" w14:textId="77777777" w:rsidR="00363A0D" w:rsidRDefault="00363A0D" w:rsidP="00363A0D">
      <w:pPr>
        <w:ind w:left="2130" w:hanging="2130"/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ASUNTO:</w:t>
      </w:r>
      <w:r>
        <w:rPr>
          <w:rFonts w:ascii="Arial" w:hAnsi="Arial" w:cs="Arial"/>
          <w:sz w:val="24"/>
          <w:szCs w:val="24"/>
          <w:lang w:val="es-ES_tradnl"/>
        </w:rPr>
        <w:tab/>
      </w:r>
      <w:r w:rsidR="00F15DDE">
        <w:rPr>
          <w:rFonts w:ascii="Arial" w:hAnsi="Arial" w:cs="Arial"/>
          <w:sz w:val="24"/>
          <w:szCs w:val="24"/>
          <w:lang w:val="es-ES_tradnl"/>
        </w:rPr>
        <w:t>HORARIO</w:t>
      </w:r>
      <w:r w:rsidR="007261E5">
        <w:rPr>
          <w:rFonts w:ascii="Arial" w:hAnsi="Arial" w:cs="Arial"/>
          <w:sz w:val="24"/>
          <w:szCs w:val="24"/>
          <w:lang w:val="es-ES_tradnl"/>
        </w:rPr>
        <w:t xml:space="preserve">  LABORAL</w:t>
      </w:r>
    </w:p>
    <w:p w14:paraId="3A381AF2" w14:textId="77777777" w:rsidR="00363A0D" w:rsidRDefault="00363A0D" w:rsidP="00363A0D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14:paraId="156E93E1" w14:textId="77777777" w:rsidR="00363A0D" w:rsidRDefault="00363A0D" w:rsidP="00363A0D">
      <w:pPr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FECHA:</w:t>
      </w:r>
      <w:r>
        <w:rPr>
          <w:rFonts w:ascii="Arial" w:hAnsi="Arial" w:cs="Arial"/>
          <w:sz w:val="24"/>
          <w:szCs w:val="24"/>
          <w:lang w:val="es-ES_tradnl"/>
        </w:rPr>
        <w:tab/>
      </w:r>
      <w:r>
        <w:rPr>
          <w:rFonts w:ascii="Arial" w:hAnsi="Arial" w:cs="Arial"/>
          <w:sz w:val="24"/>
          <w:szCs w:val="24"/>
          <w:lang w:val="es-ES_tradnl"/>
        </w:rPr>
        <w:tab/>
      </w:r>
      <w:r w:rsidR="00F15DDE">
        <w:rPr>
          <w:rFonts w:ascii="Arial" w:hAnsi="Arial" w:cs="Arial"/>
          <w:sz w:val="24"/>
          <w:szCs w:val="24"/>
          <w:lang w:val="es-ES_tradnl"/>
        </w:rPr>
        <w:t>25 JULIO DE 2023</w:t>
      </w:r>
    </w:p>
    <w:p w14:paraId="4E2BC9AC" w14:textId="77777777" w:rsidR="00F15DDE" w:rsidRDefault="00F15DDE" w:rsidP="00363A0D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14:paraId="00E4A866" w14:textId="77777777" w:rsidR="00F15DDE" w:rsidRDefault="00F15DDE" w:rsidP="00363A0D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14:paraId="5F1D0D85" w14:textId="77777777" w:rsidR="00BD6017" w:rsidRDefault="00BD6017" w:rsidP="00363A0D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14:paraId="789C978F" w14:textId="77777777" w:rsidR="00363A0D" w:rsidRDefault="00154BCE" w:rsidP="00363A0D">
      <w:pPr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Según la ley 21021 de 2021 </w:t>
      </w:r>
      <w:r w:rsidR="005B7C0A">
        <w:rPr>
          <w:rFonts w:ascii="Arial" w:hAnsi="Arial" w:cs="Arial"/>
          <w:color w:val="333333"/>
          <w:sz w:val="24"/>
          <w:szCs w:val="24"/>
        </w:rPr>
        <w:t>que implementó la gradualidad de la disminución de la jornada laboral a partir de los 2 años de entrada</w:t>
      </w:r>
      <w:r w:rsidR="00BD6017" w:rsidRPr="00BD6017">
        <w:rPr>
          <w:rFonts w:ascii="Arial" w:hAnsi="Arial" w:cs="Arial"/>
          <w:color w:val="333333"/>
          <w:sz w:val="24"/>
          <w:szCs w:val="24"/>
        </w:rPr>
        <w:t xml:space="preserve"> en vigencia, </w:t>
      </w:r>
      <w:r w:rsidR="00B51E74">
        <w:rPr>
          <w:rFonts w:ascii="Arial" w:hAnsi="Arial" w:cs="Arial"/>
          <w:color w:val="333333"/>
          <w:sz w:val="24"/>
          <w:szCs w:val="24"/>
        </w:rPr>
        <w:t>a partir del</w:t>
      </w:r>
      <w:r w:rsidR="00BD6017" w:rsidRPr="00BD6017">
        <w:rPr>
          <w:rFonts w:ascii="Arial" w:hAnsi="Arial" w:cs="Arial"/>
          <w:color w:val="333333"/>
          <w:sz w:val="24"/>
          <w:szCs w:val="24"/>
        </w:rPr>
        <w:t xml:space="preserve"> </w:t>
      </w:r>
      <w:r w:rsidRPr="00BD6017">
        <w:rPr>
          <w:rFonts w:ascii="Arial" w:hAnsi="Arial" w:cs="Arial"/>
          <w:color w:val="333333"/>
          <w:sz w:val="24"/>
          <w:szCs w:val="24"/>
        </w:rPr>
        <w:t>15 de julio de 2023</w:t>
      </w:r>
      <w:r w:rsidR="00B51E74">
        <w:rPr>
          <w:rFonts w:ascii="Arial" w:hAnsi="Arial" w:cs="Arial"/>
          <w:color w:val="333333"/>
          <w:sz w:val="24"/>
          <w:szCs w:val="24"/>
        </w:rPr>
        <w:t>:</w:t>
      </w:r>
      <w:r w:rsidR="00BD6017" w:rsidRPr="00BD6017">
        <w:rPr>
          <w:rFonts w:ascii="Arial" w:hAnsi="Arial" w:cs="Arial"/>
          <w:color w:val="333333"/>
          <w:sz w:val="24"/>
          <w:szCs w:val="24"/>
        </w:rPr>
        <w:t xml:space="preserve"> </w:t>
      </w:r>
      <w:r w:rsidRPr="00BD6017">
        <w:rPr>
          <w:rFonts w:ascii="Arial" w:hAnsi="Arial" w:cs="Arial"/>
          <w:color w:val="333333"/>
          <w:sz w:val="24"/>
          <w:szCs w:val="24"/>
        </w:rPr>
        <w:t>la jornada laboral</w:t>
      </w:r>
      <w:r w:rsidR="00BD6017" w:rsidRPr="00BD6017">
        <w:rPr>
          <w:rFonts w:ascii="Arial" w:hAnsi="Arial" w:cs="Arial"/>
          <w:color w:val="333333"/>
          <w:sz w:val="24"/>
          <w:szCs w:val="24"/>
        </w:rPr>
        <w:t xml:space="preserve"> </w:t>
      </w:r>
      <w:r w:rsidRPr="00BD6017">
        <w:rPr>
          <w:rFonts w:ascii="Arial" w:hAnsi="Arial" w:cs="Arial"/>
          <w:color w:val="333333"/>
          <w:sz w:val="24"/>
          <w:szCs w:val="24"/>
        </w:rPr>
        <w:t xml:space="preserve"> </w:t>
      </w:r>
      <w:r w:rsidR="00573DB2">
        <w:rPr>
          <w:rFonts w:ascii="Arial" w:hAnsi="Arial" w:cs="Arial"/>
          <w:color w:val="333333"/>
          <w:sz w:val="24"/>
          <w:szCs w:val="24"/>
        </w:rPr>
        <w:t>se redujo</w:t>
      </w:r>
      <w:r w:rsidR="00BD6017" w:rsidRPr="00BD6017">
        <w:rPr>
          <w:rFonts w:ascii="Arial" w:hAnsi="Arial" w:cs="Arial"/>
          <w:color w:val="333333"/>
          <w:sz w:val="24"/>
          <w:szCs w:val="24"/>
        </w:rPr>
        <w:t xml:space="preserve"> una hora</w:t>
      </w:r>
      <w:r w:rsidR="007261E5">
        <w:rPr>
          <w:rFonts w:ascii="Arial" w:hAnsi="Arial" w:cs="Arial"/>
          <w:color w:val="333333"/>
          <w:sz w:val="24"/>
          <w:szCs w:val="24"/>
        </w:rPr>
        <w:t xml:space="preserve"> semanal</w:t>
      </w:r>
      <w:r w:rsidR="00BD6017" w:rsidRPr="00BD6017">
        <w:rPr>
          <w:rFonts w:ascii="Arial" w:hAnsi="Arial" w:cs="Arial"/>
          <w:color w:val="333333"/>
          <w:sz w:val="24"/>
          <w:szCs w:val="24"/>
        </w:rPr>
        <w:t xml:space="preserve">, pasando de </w:t>
      </w:r>
      <w:r w:rsidRPr="00BD6017">
        <w:rPr>
          <w:rFonts w:ascii="Arial" w:hAnsi="Arial" w:cs="Arial"/>
          <w:color w:val="333333"/>
          <w:sz w:val="24"/>
          <w:szCs w:val="24"/>
        </w:rPr>
        <w:t xml:space="preserve"> 48 a 47 horas</w:t>
      </w:r>
      <w:r w:rsidR="00573DB2">
        <w:rPr>
          <w:rFonts w:ascii="Arial" w:hAnsi="Arial" w:cs="Arial"/>
          <w:color w:val="333333"/>
          <w:sz w:val="24"/>
          <w:szCs w:val="24"/>
        </w:rPr>
        <w:t>, por tal motivo se hace</w:t>
      </w:r>
      <w:r w:rsidR="00BD6017">
        <w:rPr>
          <w:rFonts w:ascii="Arial" w:hAnsi="Arial" w:cs="Arial"/>
          <w:color w:val="333333"/>
          <w:sz w:val="24"/>
          <w:szCs w:val="24"/>
        </w:rPr>
        <w:t xml:space="preserve"> necesario modificar el horario </w:t>
      </w:r>
      <w:r w:rsidR="00B51E74">
        <w:rPr>
          <w:rFonts w:ascii="Arial" w:hAnsi="Arial" w:cs="Arial"/>
          <w:color w:val="333333"/>
          <w:sz w:val="24"/>
          <w:szCs w:val="24"/>
        </w:rPr>
        <w:t xml:space="preserve">establecido </w:t>
      </w:r>
      <w:r w:rsidR="00573DB2">
        <w:rPr>
          <w:rFonts w:ascii="Arial" w:hAnsi="Arial" w:cs="Arial"/>
          <w:color w:val="333333"/>
          <w:sz w:val="24"/>
          <w:szCs w:val="24"/>
        </w:rPr>
        <w:t>en l</w:t>
      </w:r>
      <w:r w:rsidR="00BD6017">
        <w:rPr>
          <w:rFonts w:ascii="Arial" w:hAnsi="Arial" w:cs="Arial"/>
          <w:color w:val="333333"/>
          <w:sz w:val="24"/>
          <w:szCs w:val="24"/>
        </w:rPr>
        <w:t xml:space="preserve">as diferentes oficinas en los municipios Concesionados, quedando de la siguiente forma: </w:t>
      </w:r>
    </w:p>
    <w:p w14:paraId="2A6F3200" w14:textId="77777777" w:rsidR="00573DB2" w:rsidRDefault="00573DB2" w:rsidP="00363A0D">
      <w:pPr>
        <w:jc w:val="both"/>
        <w:rPr>
          <w:rFonts w:ascii="Arial" w:hAnsi="Arial" w:cs="Arial"/>
          <w:color w:val="333333"/>
          <w:sz w:val="24"/>
          <w:szCs w:val="24"/>
        </w:rPr>
      </w:pPr>
    </w:p>
    <w:p w14:paraId="06DDF6F5" w14:textId="77777777" w:rsidR="00573DB2" w:rsidRDefault="00573DB2" w:rsidP="00363A0D">
      <w:pPr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 xml:space="preserve">Lunes </w:t>
      </w:r>
      <w:r w:rsidR="007261E5">
        <w:rPr>
          <w:rFonts w:ascii="Arial" w:hAnsi="Arial" w:cs="Arial"/>
          <w:color w:val="333333"/>
          <w:sz w:val="24"/>
          <w:szCs w:val="24"/>
        </w:rPr>
        <w:tab/>
      </w:r>
      <w:r w:rsidR="007261E5">
        <w:rPr>
          <w:rFonts w:ascii="Arial" w:hAnsi="Arial" w:cs="Arial"/>
          <w:color w:val="333333"/>
          <w:sz w:val="24"/>
          <w:szCs w:val="24"/>
        </w:rPr>
        <w:tab/>
      </w:r>
      <w:r w:rsidR="007261E5">
        <w:rPr>
          <w:rFonts w:ascii="Arial" w:hAnsi="Arial" w:cs="Arial"/>
          <w:color w:val="333333"/>
          <w:sz w:val="24"/>
          <w:szCs w:val="24"/>
        </w:rPr>
        <w:tab/>
      </w:r>
      <w:r>
        <w:rPr>
          <w:rFonts w:ascii="Arial" w:hAnsi="Arial" w:cs="Arial"/>
          <w:color w:val="333333"/>
          <w:sz w:val="24"/>
          <w:szCs w:val="24"/>
        </w:rPr>
        <w:t xml:space="preserve">de 8:00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a.m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a 12 m y de 2:00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p.m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a 6:00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p.m</w:t>
      </w:r>
      <w:proofErr w:type="spellEnd"/>
    </w:p>
    <w:p w14:paraId="0C57B706" w14:textId="77777777" w:rsidR="00573DB2" w:rsidRDefault="00573DB2" w:rsidP="00363A0D">
      <w:pPr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 xml:space="preserve">Martes a viernes </w:t>
      </w:r>
      <w:r w:rsidR="007261E5">
        <w:rPr>
          <w:rFonts w:ascii="Arial" w:hAnsi="Arial" w:cs="Arial"/>
          <w:color w:val="333333"/>
          <w:sz w:val="24"/>
          <w:szCs w:val="24"/>
        </w:rPr>
        <w:tab/>
      </w:r>
      <w:r w:rsidR="007261E5">
        <w:rPr>
          <w:rFonts w:ascii="Arial" w:hAnsi="Arial" w:cs="Arial"/>
          <w:color w:val="333333"/>
          <w:sz w:val="24"/>
          <w:szCs w:val="24"/>
        </w:rPr>
        <w:tab/>
      </w:r>
      <w:r>
        <w:rPr>
          <w:rFonts w:ascii="Arial" w:hAnsi="Arial" w:cs="Arial"/>
          <w:color w:val="333333"/>
          <w:sz w:val="24"/>
          <w:szCs w:val="24"/>
        </w:rPr>
        <w:t>de 7:</w:t>
      </w:r>
      <w:r w:rsidR="007261E5">
        <w:rPr>
          <w:rFonts w:ascii="Arial" w:hAnsi="Arial" w:cs="Arial"/>
          <w:color w:val="333333"/>
          <w:sz w:val="24"/>
          <w:szCs w:val="24"/>
        </w:rPr>
        <w:t>00</w:t>
      </w:r>
      <w:r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a.m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a 12</w:t>
      </w:r>
      <w:r w:rsidR="007261E5">
        <w:rPr>
          <w:rFonts w:ascii="Arial" w:hAnsi="Arial" w:cs="Arial"/>
          <w:color w:val="333333"/>
          <w:sz w:val="24"/>
          <w:szCs w:val="24"/>
        </w:rPr>
        <w:t xml:space="preserve"> </w:t>
      </w:r>
      <w:r>
        <w:rPr>
          <w:rFonts w:ascii="Arial" w:hAnsi="Arial" w:cs="Arial"/>
          <w:color w:val="333333"/>
          <w:sz w:val="24"/>
          <w:szCs w:val="24"/>
        </w:rPr>
        <w:t xml:space="preserve">m y de 2:00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p.m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a 6</w:t>
      </w:r>
      <w:r w:rsidR="007261E5">
        <w:rPr>
          <w:rFonts w:ascii="Arial" w:hAnsi="Arial" w:cs="Arial"/>
          <w:color w:val="333333"/>
          <w:sz w:val="24"/>
          <w:szCs w:val="24"/>
        </w:rPr>
        <w:t>:00</w:t>
      </w:r>
      <w:r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333333"/>
          <w:sz w:val="24"/>
          <w:szCs w:val="24"/>
        </w:rPr>
        <w:t>p.m</w:t>
      </w:r>
      <w:proofErr w:type="spellEnd"/>
    </w:p>
    <w:p w14:paraId="1C15267E" w14:textId="77777777" w:rsidR="00573DB2" w:rsidRDefault="00573DB2" w:rsidP="00363A0D">
      <w:pPr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 xml:space="preserve">Sábados </w:t>
      </w:r>
      <w:r w:rsidR="007261E5">
        <w:rPr>
          <w:rFonts w:ascii="Arial" w:hAnsi="Arial" w:cs="Arial"/>
          <w:color w:val="333333"/>
          <w:sz w:val="24"/>
          <w:szCs w:val="24"/>
        </w:rPr>
        <w:tab/>
      </w:r>
      <w:r w:rsidR="007261E5">
        <w:rPr>
          <w:rFonts w:ascii="Arial" w:hAnsi="Arial" w:cs="Arial"/>
          <w:color w:val="333333"/>
          <w:sz w:val="24"/>
          <w:szCs w:val="24"/>
        </w:rPr>
        <w:tab/>
      </w:r>
      <w:r w:rsidR="007261E5">
        <w:rPr>
          <w:rFonts w:ascii="Arial" w:hAnsi="Arial" w:cs="Arial"/>
          <w:color w:val="333333"/>
          <w:sz w:val="24"/>
          <w:szCs w:val="24"/>
        </w:rPr>
        <w:tab/>
      </w:r>
      <w:r>
        <w:rPr>
          <w:rFonts w:ascii="Arial" w:hAnsi="Arial" w:cs="Arial"/>
          <w:color w:val="333333"/>
          <w:sz w:val="24"/>
          <w:szCs w:val="24"/>
        </w:rPr>
        <w:t>de 8:00 a</w:t>
      </w:r>
      <w:r w:rsidR="007261E5">
        <w:rPr>
          <w:rFonts w:ascii="Arial" w:hAnsi="Arial" w:cs="Arial"/>
          <w:color w:val="333333"/>
          <w:sz w:val="24"/>
          <w:szCs w:val="24"/>
        </w:rPr>
        <w:t>.</w:t>
      </w:r>
      <w:r>
        <w:rPr>
          <w:rFonts w:ascii="Arial" w:hAnsi="Arial" w:cs="Arial"/>
          <w:color w:val="333333"/>
          <w:sz w:val="24"/>
          <w:szCs w:val="24"/>
        </w:rPr>
        <w:t>m</w:t>
      </w:r>
      <w:r w:rsidR="007261E5">
        <w:rPr>
          <w:rFonts w:ascii="Arial" w:hAnsi="Arial" w:cs="Arial"/>
          <w:color w:val="333333"/>
          <w:sz w:val="24"/>
          <w:szCs w:val="24"/>
        </w:rPr>
        <w:t>.</w:t>
      </w:r>
      <w:r>
        <w:rPr>
          <w:rFonts w:ascii="Arial" w:hAnsi="Arial" w:cs="Arial"/>
          <w:color w:val="333333"/>
          <w:sz w:val="24"/>
          <w:szCs w:val="24"/>
        </w:rPr>
        <w:t xml:space="preserve"> a 11: a.m</w:t>
      </w:r>
      <w:r w:rsidR="007261E5">
        <w:rPr>
          <w:rFonts w:ascii="Arial" w:hAnsi="Arial" w:cs="Arial"/>
          <w:color w:val="333333"/>
          <w:sz w:val="24"/>
          <w:szCs w:val="24"/>
        </w:rPr>
        <w:t>.</w:t>
      </w:r>
      <w:r>
        <w:rPr>
          <w:rFonts w:ascii="Arial" w:hAnsi="Arial" w:cs="Arial"/>
          <w:color w:val="333333"/>
          <w:sz w:val="24"/>
          <w:szCs w:val="24"/>
        </w:rPr>
        <w:t xml:space="preserve"> </w:t>
      </w:r>
    </w:p>
    <w:p w14:paraId="727263EC" w14:textId="77777777" w:rsidR="00573DB2" w:rsidRDefault="00573DB2" w:rsidP="00363A0D">
      <w:pPr>
        <w:jc w:val="both"/>
        <w:rPr>
          <w:rFonts w:ascii="Arial" w:hAnsi="Arial" w:cs="Arial"/>
          <w:color w:val="333333"/>
          <w:sz w:val="24"/>
          <w:szCs w:val="24"/>
        </w:rPr>
      </w:pPr>
    </w:p>
    <w:p w14:paraId="29703EC2" w14:textId="77777777" w:rsidR="008F3C30" w:rsidRDefault="00573DB2" w:rsidP="00363A0D">
      <w:pPr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 xml:space="preserve">Los operarios de PTAP, laboraran </w:t>
      </w:r>
      <w:r w:rsidR="008F3C30">
        <w:rPr>
          <w:rFonts w:ascii="Arial" w:hAnsi="Arial" w:cs="Arial"/>
          <w:color w:val="333333"/>
          <w:sz w:val="24"/>
          <w:szCs w:val="24"/>
        </w:rPr>
        <w:t>en turnos de ocho (08) horas diarias, según la programaci</w:t>
      </w:r>
      <w:r w:rsidR="00DA72ED">
        <w:rPr>
          <w:rFonts w:ascii="Arial" w:hAnsi="Arial" w:cs="Arial"/>
          <w:color w:val="333333"/>
          <w:sz w:val="24"/>
          <w:szCs w:val="24"/>
        </w:rPr>
        <w:t>ón establecida.</w:t>
      </w:r>
    </w:p>
    <w:p w14:paraId="52247337" w14:textId="77777777" w:rsidR="008F3C30" w:rsidRDefault="008F3C30" w:rsidP="00363A0D">
      <w:pPr>
        <w:jc w:val="both"/>
        <w:rPr>
          <w:rFonts w:ascii="Arial" w:hAnsi="Arial" w:cs="Arial"/>
          <w:color w:val="333333"/>
          <w:sz w:val="24"/>
          <w:szCs w:val="24"/>
        </w:rPr>
      </w:pPr>
    </w:p>
    <w:p w14:paraId="5B64DD8B" w14:textId="77777777" w:rsidR="00DA72ED" w:rsidRDefault="00DA72ED" w:rsidP="00363A0D">
      <w:pPr>
        <w:jc w:val="both"/>
        <w:rPr>
          <w:rFonts w:ascii="Arial" w:hAnsi="Arial" w:cs="Arial"/>
          <w:color w:val="333333"/>
          <w:sz w:val="24"/>
          <w:szCs w:val="24"/>
        </w:rPr>
      </w:pPr>
    </w:p>
    <w:p w14:paraId="47941229" w14:textId="77777777" w:rsidR="00DA72ED" w:rsidRDefault="00DA72ED" w:rsidP="00363A0D">
      <w:pPr>
        <w:jc w:val="both"/>
        <w:rPr>
          <w:rFonts w:ascii="Arial" w:hAnsi="Arial" w:cs="Arial"/>
          <w:color w:val="333333"/>
          <w:sz w:val="24"/>
          <w:szCs w:val="24"/>
        </w:rPr>
      </w:pPr>
    </w:p>
    <w:p w14:paraId="1689819E" w14:textId="77777777" w:rsidR="00DA72ED" w:rsidRDefault="00DA72ED" w:rsidP="00363A0D">
      <w:pPr>
        <w:jc w:val="both"/>
        <w:rPr>
          <w:rFonts w:ascii="Arial" w:hAnsi="Arial" w:cs="Arial"/>
          <w:color w:val="333333"/>
          <w:sz w:val="24"/>
          <w:szCs w:val="24"/>
        </w:rPr>
      </w:pPr>
    </w:p>
    <w:p w14:paraId="343E5241" w14:textId="77777777" w:rsidR="008F3C30" w:rsidRDefault="008F3C30" w:rsidP="00363A0D">
      <w:pPr>
        <w:jc w:val="both"/>
        <w:rPr>
          <w:rFonts w:ascii="Arial" w:hAnsi="Arial" w:cs="Arial"/>
          <w:b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 xml:space="preserve">                                      </w:t>
      </w:r>
      <w:r w:rsidR="001B1780">
        <w:rPr>
          <w:rFonts w:ascii="Arial" w:hAnsi="Arial" w:cs="Arial"/>
          <w:b/>
          <w:color w:val="333333"/>
          <w:sz w:val="24"/>
          <w:szCs w:val="24"/>
        </w:rPr>
        <w:t>GENARO LOZ</w:t>
      </w:r>
      <w:r w:rsidRPr="00DA06CA">
        <w:rPr>
          <w:rFonts w:ascii="Arial" w:hAnsi="Arial" w:cs="Arial"/>
          <w:b/>
          <w:color w:val="333333"/>
          <w:sz w:val="24"/>
          <w:szCs w:val="24"/>
        </w:rPr>
        <w:t>ADA MENDIETA</w:t>
      </w:r>
    </w:p>
    <w:p w14:paraId="55E668DF" w14:textId="77777777" w:rsidR="00DA06CA" w:rsidRPr="00DA06CA" w:rsidRDefault="00DA06CA" w:rsidP="00363A0D">
      <w:pPr>
        <w:jc w:val="both"/>
        <w:rPr>
          <w:rFonts w:ascii="Arial" w:hAnsi="Arial" w:cs="Arial"/>
          <w:b/>
          <w:color w:val="333333"/>
          <w:sz w:val="24"/>
          <w:szCs w:val="24"/>
        </w:rPr>
      </w:pPr>
      <w:r>
        <w:rPr>
          <w:rFonts w:ascii="Arial" w:hAnsi="Arial" w:cs="Arial"/>
          <w:b/>
          <w:color w:val="333333"/>
          <w:sz w:val="24"/>
          <w:szCs w:val="24"/>
        </w:rPr>
        <w:t xml:space="preserve">                                                       Gerente</w:t>
      </w:r>
    </w:p>
    <w:p w14:paraId="03520403" w14:textId="77777777" w:rsidR="00513D71" w:rsidRPr="00DA06CA" w:rsidRDefault="00DA06CA" w:rsidP="00363A0D">
      <w:pPr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 xml:space="preserve">                  </w:t>
      </w:r>
    </w:p>
    <w:p w14:paraId="7C70A820" w14:textId="77777777" w:rsidR="00513D71" w:rsidRDefault="00513D71" w:rsidP="00363A0D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14:paraId="08EEC6F2" w14:textId="77777777" w:rsidR="00363A0D" w:rsidRDefault="00363A0D" w:rsidP="00363A0D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14:paraId="4B52EAEF" w14:textId="77777777" w:rsidR="00363A0D" w:rsidRDefault="00363A0D" w:rsidP="00363A0D">
      <w:pPr>
        <w:jc w:val="both"/>
        <w:rPr>
          <w:rFonts w:ascii="Arial" w:hAnsi="Arial" w:cs="Arial"/>
          <w:sz w:val="24"/>
          <w:szCs w:val="24"/>
          <w:lang w:val="es-ES_tradnl"/>
        </w:rPr>
      </w:pPr>
    </w:p>
    <w:p w14:paraId="470BB56E" w14:textId="77777777" w:rsidR="00363A0D" w:rsidRDefault="00DA06CA" w:rsidP="00363A0D">
      <w:pPr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 xml:space="preserve">Diego </w:t>
      </w:r>
      <w:proofErr w:type="spellStart"/>
      <w:r>
        <w:rPr>
          <w:rFonts w:ascii="Arial" w:hAnsi="Arial" w:cs="Arial"/>
          <w:sz w:val="24"/>
          <w:szCs w:val="24"/>
          <w:lang w:val="es-ES_tradnl"/>
        </w:rPr>
        <w:t>Andres</w:t>
      </w:r>
      <w:proofErr w:type="spellEnd"/>
      <w:r>
        <w:rPr>
          <w:rFonts w:ascii="Arial" w:hAnsi="Arial" w:cs="Arial"/>
          <w:sz w:val="24"/>
          <w:szCs w:val="24"/>
          <w:lang w:val="es-ES_tradnl"/>
        </w:rPr>
        <w:t xml:space="preserve"> Lasso </w:t>
      </w:r>
      <w:proofErr w:type="spellStart"/>
      <w:r>
        <w:rPr>
          <w:rFonts w:ascii="Arial" w:hAnsi="Arial" w:cs="Arial"/>
          <w:sz w:val="24"/>
          <w:szCs w:val="24"/>
          <w:lang w:val="es-ES_tradnl"/>
        </w:rPr>
        <w:t>Perez</w:t>
      </w:r>
      <w:proofErr w:type="spellEnd"/>
    </w:p>
    <w:p w14:paraId="273C184D" w14:textId="77777777" w:rsidR="005F62B3" w:rsidRDefault="00E32A59" w:rsidP="00363A0D">
      <w:pPr>
        <w:jc w:val="both"/>
        <w:rPr>
          <w:rFonts w:ascii="Arial" w:hAnsi="Arial" w:cs="Arial"/>
          <w:sz w:val="24"/>
          <w:szCs w:val="24"/>
          <w:lang w:val="es-ES_tradnl"/>
        </w:rPr>
      </w:pPr>
      <w:r>
        <w:rPr>
          <w:rFonts w:ascii="Arial" w:hAnsi="Arial" w:cs="Arial"/>
          <w:sz w:val="24"/>
          <w:szCs w:val="24"/>
          <w:lang w:val="es-ES_tradnl"/>
        </w:rPr>
        <w:t>Subgerente Administrativa y Financiera</w:t>
      </w:r>
    </w:p>
    <w:sectPr w:rsidR="005F62B3" w:rsidSect="00D60D63">
      <w:headerReference w:type="default" r:id="rId8"/>
      <w:footerReference w:type="default" r:id="rId9"/>
      <w:pgSz w:w="12240" w:h="15840" w:code="1"/>
      <w:pgMar w:top="1418" w:right="1701" w:bottom="1418" w:left="1701" w:header="567" w:footer="39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AF0F6" w14:textId="77777777" w:rsidR="007E1AA4" w:rsidRDefault="007E1AA4">
      <w:r>
        <w:separator/>
      </w:r>
    </w:p>
  </w:endnote>
  <w:endnote w:type="continuationSeparator" w:id="0">
    <w:p w14:paraId="5183644C" w14:textId="77777777" w:rsidR="007E1AA4" w:rsidRDefault="007E1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576834" w14:textId="77777777" w:rsidR="004A3DC4" w:rsidRPr="00E802EB" w:rsidRDefault="004A3DC4" w:rsidP="004A3DC4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  <w:lang w:val="es-CO" w:eastAsia="en-US"/>
      </w:rPr>
    </w:pPr>
    <w:r w:rsidRPr="00E802EB">
      <w:rPr>
        <w:rFonts w:ascii="Arial" w:eastAsia="Calibri" w:hAnsi="Arial" w:cs="Arial"/>
        <w:sz w:val="16"/>
        <w:szCs w:val="16"/>
        <w:lang w:val="es-CO" w:eastAsia="en-US"/>
      </w:rPr>
      <w:tab/>
      <w:t>Calle 21 No. 1C -17</w:t>
    </w:r>
    <w:r w:rsidRPr="00E802EB">
      <w:rPr>
        <w:rFonts w:ascii="Arial" w:eastAsia="Calibri" w:hAnsi="Arial" w:cs="Arial"/>
        <w:sz w:val="16"/>
        <w:szCs w:val="16"/>
        <w:lang w:val="es-CO" w:eastAsia="en-US"/>
      </w:rPr>
      <w:tab/>
    </w:r>
  </w:p>
  <w:p w14:paraId="17455AE6" w14:textId="77777777" w:rsidR="004A3DC4" w:rsidRPr="00E802EB" w:rsidRDefault="004A3DC4" w:rsidP="004A3DC4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E802EB">
      <w:rPr>
        <w:rFonts w:ascii="Arial" w:eastAsia="Calibri" w:hAnsi="Arial" w:cs="Arial"/>
        <w:sz w:val="16"/>
        <w:szCs w:val="16"/>
        <w:lang w:val="es-CO" w:eastAsia="en-US"/>
      </w:rPr>
      <w:t xml:space="preserve">Teléfonos 8 75 31 81 – 8 75 23 21  fax: Ext. 124     </w:t>
    </w:r>
  </w:p>
  <w:p w14:paraId="5ABCF262" w14:textId="77777777" w:rsidR="004A3DC4" w:rsidRPr="00E802EB" w:rsidRDefault="004A3DC4" w:rsidP="004A3DC4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E802EB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1DAB88B9" w14:textId="77777777" w:rsidR="004A3DC4" w:rsidRPr="002A3C52" w:rsidRDefault="004A3DC4" w:rsidP="004A3DC4">
    <w:pPr>
      <w:tabs>
        <w:tab w:val="center" w:pos="4419"/>
        <w:tab w:val="right" w:pos="8838"/>
      </w:tabs>
      <w:jc w:val="center"/>
      <w:rPr>
        <w:rFonts w:ascii="Arial" w:eastAsia="Calibri" w:hAnsi="Arial" w:cs="Arial"/>
        <w:color w:val="000000" w:themeColor="text1"/>
        <w:sz w:val="16"/>
        <w:szCs w:val="16"/>
        <w:lang w:val="es-CO" w:eastAsia="en-US"/>
      </w:rPr>
    </w:pPr>
    <w:r w:rsidRPr="00E802EB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58A8E2FE" w14:textId="77777777" w:rsidR="004A3DC4" w:rsidRPr="002A3C52" w:rsidRDefault="004A3DC4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2A3C52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2A3C52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2A3C52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2A3C52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2A3C52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C32B0A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2A3C52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2A3C52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2A3C52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2A3C52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2A3C52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C32B0A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2A3C52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6219168B" w14:textId="77777777" w:rsidR="00D01F2F" w:rsidRPr="00AF246D" w:rsidRDefault="00D01F2F" w:rsidP="00AF246D">
    <w:pPr>
      <w:pStyle w:val="Piedepgina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F13F5" w14:textId="77777777" w:rsidR="007E1AA4" w:rsidRDefault="007E1AA4">
      <w:r>
        <w:separator/>
      </w:r>
    </w:p>
  </w:footnote>
  <w:footnote w:type="continuationSeparator" w:id="0">
    <w:p w14:paraId="7B41C237" w14:textId="77777777" w:rsidR="007E1AA4" w:rsidRDefault="007E1A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61"/>
      <w:gridCol w:w="7513"/>
    </w:tblGrid>
    <w:tr w:rsidR="00A34B97" w:rsidRPr="00345047" w14:paraId="700C96D6" w14:textId="77777777" w:rsidTr="00A34B97">
      <w:trPr>
        <w:trHeight w:val="707"/>
        <w:jc w:val="center"/>
      </w:trPr>
      <w:tc>
        <w:tcPr>
          <w:tcW w:w="1561" w:type="dxa"/>
          <w:vMerge w:val="restart"/>
        </w:tcPr>
        <w:p w14:paraId="22A83032" w14:textId="2D90018A" w:rsidR="00A34B97" w:rsidRPr="00345047" w:rsidRDefault="00A34B97" w:rsidP="00EA5703">
          <w:pPr>
            <w:pStyle w:val="Encabezado"/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0897E234" wp14:editId="0390C9B1">
                <wp:simplePos x="0" y="0"/>
                <wp:positionH relativeFrom="column">
                  <wp:posOffset>2540</wp:posOffset>
                </wp:positionH>
                <wp:positionV relativeFrom="paragraph">
                  <wp:posOffset>33655</wp:posOffset>
                </wp:positionV>
                <wp:extent cx="847725" cy="752278"/>
                <wp:effectExtent l="0" t="0" r="0" b="0"/>
                <wp:wrapNone/>
                <wp:docPr id="2052284520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52284520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7725" cy="75227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513" w:type="dxa"/>
          <w:vAlign w:val="center"/>
        </w:tcPr>
        <w:p w14:paraId="33192BE2" w14:textId="77777777" w:rsidR="00A34B97" w:rsidRPr="007E3D64" w:rsidRDefault="00A34B97" w:rsidP="004A3DC4">
          <w:pPr>
            <w:pStyle w:val="Encabezado"/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6FE2EF8B" w14:textId="67B544A8" w:rsidR="00A34B97" w:rsidRPr="007E3D64" w:rsidRDefault="00A34B97" w:rsidP="004A3DC4">
          <w:pPr>
            <w:pStyle w:val="Encabezado"/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7E3D64">
            <w:rPr>
              <w:rFonts w:ascii="Arial Rounded MT Bold" w:hAnsi="Arial Rounded MT Bold"/>
            </w:rPr>
            <w:t>NIT.  800.100.553-2</w:t>
          </w:r>
        </w:p>
      </w:tc>
    </w:tr>
    <w:tr w:rsidR="00A34B97" w:rsidRPr="00345047" w14:paraId="4191DAC9" w14:textId="77777777" w:rsidTr="00A34B97">
      <w:trPr>
        <w:trHeight w:val="581"/>
        <w:jc w:val="center"/>
      </w:trPr>
      <w:tc>
        <w:tcPr>
          <w:tcW w:w="1561" w:type="dxa"/>
          <w:vMerge/>
          <w:tcBorders>
            <w:bottom w:val="single" w:sz="4" w:space="0" w:color="auto"/>
          </w:tcBorders>
          <w:vAlign w:val="center"/>
        </w:tcPr>
        <w:p w14:paraId="2E038CF3" w14:textId="77777777" w:rsidR="00A34B97" w:rsidRPr="00345047" w:rsidRDefault="00A34B97" w:rsidP="004A3DC4">
          <w:pPr>
            <w:pStyle w:val="Encabezado"/>
          </w:pPr>
        </w:p>
      </w:tc>
      <w:tc>
        <w:tcPr>
          <w:tcW w:w="7513" w:type="dxa"/>
          <w:tcBorders>
            <w:bottom w:val="single" w:sz="4" w:space="0" w:color="auto"/>
          </w:tcBorders>
          <w:vAlign w:val="center"/>
        </w:tcPr>
        <w:p w14:paraId="1318B5C6" w14:textId="77777777" w:rsidR="00A34B97" w:rsidRPr="00093A64" w:rsidRDefault="00A34B97" w:rsidP="00093A64">
          <w:pPr>
            <w:pStyle w:val="Encabezado"/>
            <w:jc w:val="center"/>
            <w:rPr>
              <w:rFonts w:ascii="Arial Rounded MT Bold" w:hAnsi="Arial Rounded MT Bold" w:cs="Arial"/>
            </w:rPr>
          </w:pPr>
          <w:r w:rsidRPr="004A3DC4">
            <w:rPr>
              <w:rFonts w:ascii="Arial Rounded MT Bold" w:hAnsi="Arial Rounded MT Bold" w:cs="Arial"/>
            </w:rPr>
            <w:t>CIRCULAR</w:t>
          </w:r>
        </w:p>
        <w:p w14:paraId="6B83FD1B" w14:textId="5A000849" w:rsidR="00A34B97" w:rsidRPr="004A3DC4" w:rsidRDefault="00A34B97" w:rsidP="004A3DC4">
          <w:pPr>
            <w:pStyle w:val="Encabezado"/>
            <w:jc w:val="center"/>
            <w:rPr>
              <w:rFonts w:ascii="Arial Rounded MT Bold" w:hAnsi="Arial Rounded MT Bold" w:cs="Arial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 xml:space="preserve">: </w:t>
          </w:r>
          <w:r w:rsidR="00F13679">
            <w:rPr>
              <w:rFonts w:ascii="Arial Rounded MT Bold" w:hAnsi="Arial Rounded MT Bold"/>
              <w:sz w:val="16"/>
              <w:szCs w:val="16"/>
            </w:rPr>
            <w:t>8</w:t>
          </w:r>
          <w:r>
            <w:rPr>
              <w:rFonts w:ascii="Arial Rounded MT Bold" w:hAnsi="Arial Rounded MT Bold"/>
              <w:sz w:val="16"/>
              <w:szCs w:val="16"/>
            </w:rPr>
            <w:t>.0</w:t>
          </w:r>
        </w:p>
      </w:tc>
    </w:tr>
  </w:tbl>
  <w:p w14:paraId="1383331B" w14:textId="77777777" w:rsidR="004A3DC4" w:rsidRDefault="004A3DC4" w:rsidP="004A3DC4">
    <w:pPr>
      <w:pStyle w:val="Encabezado"/>
      <w:rPr>
        <w:color w:val="0000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43"/>
      </v:shape>
    </w:pict>
  </w:numPicBullet>
  <w:abstractNum w:abstractNumId="0" w15:restartNumberingAfterBreak="0">
    <w:nsid w:val="0AAC2159"/>
    <w:multiLevelType w:val="hybridMultilevel"/>
    <w:tmpl w:val="1E2CF4E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E3054"/>
    <w:multiLevelType w:val="singleLevel"/>
    <w:tmpl w:val="71A086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1355511B"/>
    <w:multiLevelType w:val="singleLevel"/>
    <w:tmpl w:val="84F6344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" w15:restartNumberingAfterBreak="0">
    <w:nsid w:val="19602696"/>
    <w:multiLevelType w:val="singleLevel"/>
    <w:tmpl w:val="FEDCEAD4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</w:rPr>
    </w:lvl>
  </w:abstractNum>
  <w:abstractNum w:abstractNumId="4" w15:restartNumberingAfterBreak="0">
    <w:nsid w:val="1D1D2417"/>
    <w:multiLevelType w:val="hybridMultilevel"/>
    <w:tmpl w:val="6B3689CC"/>
    <w:lvl w:ilvl="0" w:tplc="0C0A0007">
      <w:start w:val="1"/>
      <w:numFmt w:val="bullet"/>
      <w:lvlText w:val=""/>
      <w:lvlPicBulletId w:val="0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D5276C6"/>
    <w:multiLevelType w:val="singleLevel"/>
    <w:tmpl w:val="D464980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E684020"/>
    <w:multiLevelType w:val="singleLevel"/>
    <w:tmpl w:val="8140FCB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 w15:restartNumberingAfterBreak="0">
    <w:nsid w:val="25585719"/>
    <w:multiLevelType w:val="hybridMultilevel"/>
    <w:tmpl w:val="5D667BCE"/>
    <w:lvl w:ilvl="0" w:tplc="0C0A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784CCE"/>
    <w:multiLevelType w:val="hybridMultilevel"/>
    <w:tmpl w:val="DB944702"/>
    <w:lvl w:ilvl="0" w:tplc="936C14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208E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6A48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D28D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7647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3ACC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F42C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306F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82AE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38660E"/>
    <w:multiLevelType w:val="hybridMultilevel"/>
    <w:tmpl w:val="00CE25D8"/>
    <w:lvl w:ilvl="0" w:tplc="0C0A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9E69C4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41A0423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3722630C"/>
    <w:multiLevelType w:val="hybridMultilevel"/>
    <w:tmpl w:val="44CA5142"/>
    <w:lvl w:ilvl="0" w:tplc="0C0A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DC14E6"/>
    <w:multiLevelType w:val="hybridMultilevel"/>
    <w:tmpl w:val="654A2B34"/>
    <w:lvl w:ilvl="0" w:tplc="4956D0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C85B8A"/>
    <w:multiLevelType w:val="hybridMultilevel"/>
    <w:tmpl w:val="BA84FDA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9F03CC"/>
    <w:multiLevelType w:val="singleLevel"/>
    <w:tmpl w:val="BE2AC7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4C163D8D"/>
    <w:multiLevelType w:val="singleLevel"/>
    <w:tmpl w:val="2B0E1CE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7" w15:restartNumberingAfterBreak="0">
    <w:nsid w:val="4EEE519C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0B60DDE"/>
    <w:multiLevelType w:val="hybridMultilevel"/>
    <w:tmpl w:val="89CAAE32"/>
    <w:lvl w:ilvl="0" w:tplc="24B81C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D8CC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EC0D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86CC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6A09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58F9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DA8FE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20C5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58D7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BD236D"/>
    <w:multiLevelType w:val="singleLevel"/>
    <w:tmpl w:val="8228AFF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57E412C1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6AE10221"/>
    <w:multiLevelType w:val="singleLevel"/>
    <w:tmpl w:val="AD8A28D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702211A6"/>
    <w:multiLevelType w:val="hybridMultilevel"/>
    <w:tmpl w:val="754A194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0945BA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D2075C5"/>
    <w:multiLevelType w:val="singleLevel"/>
    <w:tmpl w:val="9C3AD2DA"/>
    <w:lvl w:ilvl="0"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Times New Roman" w:hAnsi="Times New Roman" w:hint="default"/>
      </w:rPr>
    </w:lvl>
  </w:abstractNum>
  <w:num w:numId="1" w16cid:durableId="873496521">
    <w:abstractNumId w:val="20"/>
  </w:num>
  <w:num w:numId="2" w16cid:durableId="406617068">
    <w:abstractNumId w:val="17"/>
  </w:num>
  <w:num w:numId="3" w16cid:durableId="783891431">
    <w:abstractNumId w:val="23"/>
  </w:num>
  <w:num w:numId="4" w16cid:durableId="342513278">
    <w:abstractNumId w:val="11"/>
  </w:num>
  <w:num w:numId="5" w16cid:durableId="964121440">
    <w:abstractNumId w:val="10"/>
  </w:num>
  <w:num w:numId="6" w16cid:durableId="1803882173">
    <w:abstractNumId w:val="18"/>
  </w:num>
  <w:num w:numId="7" w16cid:durableId="1381904738">
    <w:abstractNumId w:val="8"/>
  </w:num>
  <w:num w:numId="8" w16cid:durableId="1568879834">
    <w:abstractNumId w:val="1"/>
  </w:num>
  <w:num w:numId="9" w16cid:durableId="2126920662">
    <w:abstractNumId w:val="5"/>
  </w:num>
  <w:num w:numId="10" w16cid:durableId="1452824061">
    <w:abstractNumId w:val="6"/>
  </w:num>
  <w:num w:numId="11" w16cid:durableId="915630807">
    <w:abstractNumId w:val="2"/>
  </w:num>
  <w:num w:numId="12" w16cid:durableId="79638880">
    <w:abstractNumId w:val="15"/>
  </w:num>
  <w:num w:numId="13" w16cid:durableId="563417232">
    <w:abstractNumId w:val="19"/>
  </w:num>
  <w:num w:numId="14" w16cid:durableId="1310095200">
    <w:abstractNumId w:val="21"/>
  </w:num>
  <w:num w:numId="15" w16cid:durableId="117455635">
    <w:abstractNumId w:val="24"/>
  </w:num>
  <w:num w:numId="16" w16cid:durableId="9142">
    <w:abstractNumId w:val="16"/>
  </w:num>
  <w:num w:numId="17" w16cid:durableId="941453664">
    <w:abstractNumId w:val="3"/>
  </w:num>
  <w:num w:numId="18" w16cid:durableId="462577341">
    <w:abstractNumId w:val="13"/>
  </w:num>
  <w:num w:numId="19" w16cid:durableId="874198122">
    <w:abstractNumId w:val="4"/>
  </w:num>
  <w:num w:numId="20" w16cid:durableId="326910722">
    <w:abstractNumId w:val="9"/>
  </w:num>
  <w:num w:numId="21" w16cid:durableId="1682269493">
    <w:abstractNumId w:val="7"/>
  </w:num>
  <w:num w:numId="22" w16cid:durableId="56823321">
    <w:abstractNumId w:val="12"/>
  </w:num>
  <w:num w:numId="23" w16cid:durableId="1138299470">
    <w:abstractNumId w:val="0"/>
  </w:num>
  <w:num w:numId="24" w16cid:durableId="759909943">
    <w:abstractNumId w:val="22"/>
  </w:num>
  <w:num w:numId="25" w16cid:durableId="523950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6FE"/>
    <w:rsid w:val="00000734"/>
    <w:rsid w:val="000149F0"/>
    <w:rsid w:val="00017532"/>
    <w:rsid w:val="000238CC"/>
    <w:rsid w:val="000254ED"/>
    <w:rsid w:val="00025BA9"/>
    <w:rsid w:val="00037F5B"/>
    <w:rsid w:val="000446E6"/>
    <w:rsid w:val="00046DBA"/>
    <w:rsid w:val="000477B3"/>
    <w:rsid w:val="0005289F"/>
    <w:rsid w:val="000621D1"/>
    <w:rsid w:val="000650D4"/>
    <w:rsid w:val="0006694D"/>
    <w:rsid w:val="000674B0"/>
    <w:rsid w:val="00067AB1"/>
    <w:rsid w:val="00072A5E"/>
    <w:rsid w:val="000813E0"/>
    <w:rsid w:val="0008229D"/>
    <w:rsid w:val="00085938"/>
    <w:rsid w:val="00085CA7"/>
    <w:rsid w:val="0009112B"/>
    <w:rsid w:val="00092E0F"/>
    <w:rsid w:val="00093258"/>
    <w:rsid w:val="00093A64"/>
    <w:rsid w:val="00093A6C"/>
    <w:rsid w:val="000956C7"/>
    <w:rsid w:val="00097534"/>
    <w:rsid w:val="00097A55"/>
    <w:rsid w:val="000A1D21"/>
    <w:rsid w:val="000A478D"/>
    <w:rsid w:val="000B0AB0"/>
    <w:rsid w:val="000B0F7F"/>
    <w:rsid w:val="000B1136"/>
    <w:rsid w:val="000B1CAE"/>
    <w:rsid w:val="000B2FB0"/>
    <w:rsid w:val="000B5948"/>
    <w:rsid w:val="000B66D4"/>
    <w:rsid w:val="000B7736"/>
    <w:rsid w:val="000D0BB7"/>
    <w:rsid w:val="000D0EF9"/>
    <w:rsid w:val="000D741C"/>
    <w:rsid w:val="000D7B5F"/>
    <w:rsid w:val="000E1292"/>
    <w:rsid w:val="000E7A7A"/>
    <w:rsid w:val="001000AB"/>
    <w:rsid w:val="00100C1C"/>
    <w:rsid w:val="001031A5"/>
    <w:rsid w:val="00103640"/>
    <w:rsid w:val="001045A4"/>
    <w:rsid w:val="00113304"/>
    <w:rsid w:val="00117A98"/>
    <w:rsid w:val="00120EB4"/>
    <w:rsid w:val="00121A4E"/>
    <w:rsid w:val="0014283C"/>
    <w:rsid w:val="00143134"/>
    <w:rsid w:val="001450BC"/>
    <w:rsid w:val="00150249"/>
    <w:rsid w:val="00150ED3"/>
    <w:rsid w:val="00154BCE"/>
    <w:rsid w:val="001563DB"/>
    <w:rsid w:val="0015746A"/>
    <w:rsid w:val="00157796"/>
    <w:rsid w:val="00160D29"/>
    <w:rsid w:val="0016131A"/>
    <w:rsid w:val="00162EED"/>
    <w:rsid w:val="00163098"/>
    <w:rsid w:val="00171166"/>
    <w:rsid w:val="001749A3"/>
    <w:rsid w:val="00177407"/>
    <w:rsid w:val="00177759"/>
    <w:rsid w:val="00180B32"/>
    <w:rsid w:val="00181DB7"/>
    <w:rsid w:val="001843FB"/>
    <w:rsid w:val="00187CBF"/>
    <w:rsid w:val="00187E63"/>
    <w:rsid w:val="00190255"/>
    <w:rsid w:val="00191E6D"/>
    <w:rsid w:val="00195A83"/>
    <w:rsid w:val="00196E01"/>
    <w:rsid w:val="001A6434"/>
    <w:rsid w:val="001A6F94"/>
    <w:rsid w:val="001B1780"/>
    <w:rsid w:val="001B4EC2"/>
    <w:rsid w:val="001B545F"/>
    <w:rsid w:val="001B620D"/>
    <w:rsid w:val="001C1992"/>
    <w:rsid w:val="001C59FA"/>
    <w:rsid w:val="001E00CE"/>
    <w:rsid w:val="001E1B8A"/>
    <w:rsid w:val="001E20F7"/>
    <w:rsid w:val="001E47B5"/>
    <w:rsid w:val="001E577A"/>
    <w:rsid w:val="001F1F94"/>
    <w:rsid w:val="001F22BC"/>
    <w:rsid w:val="001F3762"/>
    <w:rsid w:val="002020B6"/>
    <w:rsid w:val="00202318"/>
    <w:rsid w:val="00202392"/>
    <w:rsid w:val="00202B13"/>
    <w:rsid w:val="0020355A"/>
    <w:rsid w:val="00207B13"/>
    <w:rsid w:val="00211458"/>
    <w:rsid w:val="002118E2"/>
    <w:rsid w:val="00220C0C"/>
    <w:rsid w:val="002224ED"/>
    <w:rsid w:val="00231E34"/>
    <w:rsid w:val="002408B0"/>
    <w:rsid w:val="002452ED"/>
    <w:rsid w:val="00245EE7"/>
    <w:rsid w:val="0025349D"/>
    <w:rsid w:val="00261731"/>
    <w:rsid w:val="002619FE"/>
    <w:rsid w:val="00262220"/>
    <w:rsid w:val="0026308C"/>
    <w:rsid w:val="002660EC"/>
    <w:rsid w:val="002663E1"/>
    <w:rsid w:val="00275F9A"/>
    <w:rsid w:val="00281FCA"/>
    <w:rsid w:val="00282529"/>
    <w:rsid w:val="00291FE5"/>
    <w:rsid w:val="00292BA0"/>
    <w:rsid w:val="0029585A"/>
    <w:rsid w:val="00297158"/>
    <w:rsid w:val="002A01A4"/>
    <w:rsid w:val="002A3C52"/>
    <w:rsid w:val="002A5719"/>
    <w:rsid w:val="002A7A6D"/>
    <w:rsid w:val="002B0149"/>
    <w:rsid w:val="002B1E3D"/>
    <w:rsid w:val="002B7C9C"/>
    <w:rsid w:val="002C5EF3"/>
    <w:rsid w:val="002C699A"/>
    <w:rsid w:val="002D4C14"/>
    <w:rsid w:val="002D5B75"/>
    <w:rsid w:val="002E285C"/>
    <w:rsid w:val="002E637B"/>
    <w:rsid w:val="002F1511"/>
    <w:rsid w:val="002F4390"/>
    <w:rsid w:val="002F4BA4"/>
    <w:rsid w:val="003023ED"/>
    <w:rsid w:val="003030F5"/>
    <w:rsid w:val="0030580C"/>
    <w:rsid w:val="00316EAF"/>
    <w:rsid w:val="00317F1E"/>
    <w:rsid w:val="0033487F"/>
    <w:rsid w:val="00335627"/>
    <w:rsid w:val="00335EF4"/>
    <w:rsid w:val="003361C3"/>
    <w:rsid w:val="00337BD5"/>
    <w:rsid w:val="003419CE"/>
    <w:rsid w:val="00345707"/>
    <w:rsid w:val="00351A07"/>
    <w:rsid w:val="00354248"/>
    <w:rsid w:val="00355517"/>
    <w:rsid w:val="003634E4"/>
    <w:rsid w:val="003637F7"/>
    <w:rsid w:val="00363A0D"/>
    <w:rsid w:val="0036589F"/>
    <w:rsid w:val="00366192"/>
    <w:rsid w:val="00373827"/>
    <w:rsid w:val="00375BDF"/>
    <w:rsid w:val="00376BBF"/>
    <w:rsid w:val="00377C07"/>
    <w:rsid w:val="00381023"/>
    <w:rsid w:val="00381A0C"/>
    <w:rsid w:val="003850E2"/>
    <w:rsid w:val="0039350B"/>
    <w:rsid w:val="003936C8"/>
    <w:rsid w:val="00394EBD"/>
    <w:rsid w:val="0039524E"/>
    <w:rsid w:val="003A2627"/>
    <w:rsid w:val="003A32C8"/>
    <w:rsid w:val="003B2E14"/>
    <w:rsid w:val="003B336D"/>
    <w:rsid w:val="003B3584"/>
    <w:rsid w:val="003B5507"/>
    <w:rsid w:val="003B784E"/>
    <w:rsid w:val="003B7B7E"/>
    <w:rsid w:val="003D0477"/>
    <w:rsid w:val="003D7BE9"/>
    <w:rsid w:val="003E2637"/>
    <w:rsid w:val="003E2A32"/>
    <w:rsid w:val="003E3232"/>
    <w:rsid w:val="003E4C6D"/>
    <w:rsid w:val="003E66C4"/>
    <w:rsid w:val="003F02FB"/>
    <w:rsid w:val="003F3D56"/>
    <w:rsid w:val="003F3F01"/>
    <w:rsid w:val="003F5A10"/>
    <w:rsid w:val="003F5E2A"/>
    <w:rsid w:val="003F721D"/>
    <w:rsid w:val="00402FF7"/>
    <w:rsid w:val="00404A73"/>
    <w:rsid w:val="00405522"/>
    <w:rsid w:val="004130D4"/>
    <w:rsid w:val="0041320A"/>
    <w:rsid w:val="004141A5"/>
    <w:rsid w:val="0042460F"/>
    <w:rsid w:val="00426A3D"/>
    <w:rsid w:val="00431CBA"/>
    <w:rsid w:val="00433F5F"/>
    <w:rsid w:val="00437688"/>
    <w:rsid w:val="004440A4"/>
    <w:rsid w:val="00444D8F"/>
    <w:rsid w:val="00446351"/>
    <w:rsid w:val="00446DBB"/>
    <w:rsid w:val="00447EB0"/>
    <w:rsid w:val="004509AB"/>
    <w:rsid w:val="00451389"/>
    <w:rsid w:val="00452237"/>
    <w:rsid w:val="00455707"/>
    <w:rsid w:val="0045698C"/>
    <w:rsid w:val="00457691"/>
    <w:rsid w:val="0046309C"/>
    <w:rsid w:val="0047511E"/>
    <w:rsid w:val="00476E95"/>
    <w:rsid w:val="004819BF"/>
    <w:rsid w:val="00481C14"/>
    <w:rsid w:val="0048252B"/>
    <w:rsid w:val="0049481D"/>
    <w:rsid w:val="0049568B"/>
    <w:rsid w:val="0049579C"/>
    <w:rsid w:val="00497E02"/>
    <w:rsid w:val="004A08AD"/>
    <w:rsid w:val="004A2200"/>
    <w:rsid w:val="004A27C0"/>
    <w:rsid w:val="004A3DC4"/>
    <w:rsid w:val="004B353C"/>
    <w:rsid w:val="004C6923"/>
    <w:rsid w:val="004C6DD5"/>
    <w:rsid w:val="004C6DF6"/>
    <w:rsid w:val="004D0583"/>
    <w:rsid w:val="004D149A"/>
    <w:rsid w:val="004D20E6"/>
    <w:rsid w:val="004D3478"/>
    <w:rsid w:val="004D3E63"/>
    <w:rsid w:val="004D455A"/>
    <w:rsid w:val="004D72E9"/>
    <w:rsid w:val="004E3620"/>
    <w:rsid w:val="004E7AA1"/>
    <w:rsid w:val="004F2920"/>
    <w:rsid w:val="004F35FD"/>
    <w:rsid w:val="004F4B38"/>
    <w:rsid w:val="004F6D90"/>
    <w:rsid w:val="00505B41"/>
    <w:rsid w:val="00513D71"/>
    <w:rsid w:val="005161CA"/>
    <w:rsid w:val="00521A05"/>
    <w:rsid w:val="00531B8B"/>
    <w:rsid w:val="00531D49"/>
    <w:rsid w:val="00532298"/>
    <w:rsid w:val="00534C0D"/>
    <w:rsid w:val="00543615"/>
    <w:rsid w:val="0054690A"/>
    <w:rsid w:val="00551B0F"/>
    <w:rsid w:val="00552220"/>
    <w:rsid w:val="00552353"/>
    <w:rsid w:val="00554FA9"/>
    <w:rsid w:val="00555B68"/>
    <w:rsid w:val="00557ADB"/>
    <w:rsid w:val="0056155E"/>
    <w:rsid w:val="005654FA"/>
    <w:rsid w:val="00567E2A"/>
    <w:rsid w:val="0057043B"/>
    <w:rsid w:val="00571A7B"/>
    <w:rsid w:val="00573DB2"/>
    <w:rsid w:val="0057462D"/>
    <w:rsid w:val="00576D51"/>
    <w:rsid w:val="005770FA"/>
    <w:rsid w:val="00586E0B"/>
    <w:rsid w:val="00590C55"/>
    <w:rsid w:val="0059306E"/>
    <w:rsid w:val="005937E2"/>
    <w:rsid w:val="00596884"/>
    <w:rsid w:val="0059723C"/>
    <w:rsid w:val="005A2030"/>
    <w:rsid w:val="005A4906"/>
    <w:rsid w:val="005A63C9"/>
    <w:rsid w:val="005A7288"/>
    <w:rsid w:val="005A7491"/>
    <w:rsid w:val="005B044F"/>
    <w:rsid w:val="005B0D1F"/>
    <w:rsid w:val="005B7C0A"/>
    <w:rsid w:val="005C2C81"/>
    <w:rsid w:val="005C4515"/>
    <w:rsid w:val="005D423C"/>
    <w:rsid w:val="005D4DCD"/>
    <w:rsid w:val="005D6998"/>
    <w:rsid w:val="005E283C"/>
    <w:rsid w:val="005E5DDB"/>
    <w:rsid w:val="005F3E62"/>
    <w:rsid w:val="005F6225"/>
    <w:rsid w:val="005F62B3"/>
    <w:rsid w:val="00606C09"/>
    <w:rsid w:val="0061202A"/>
    <w:rsid w:val="006120E7"/>
    <w:rsid w:val="006133F5"/>
    <w:rsid w:val="0062204A"/>
    <w:rsid w:val="0062318C"/>
    <w:rsid w:val="006233E3"/>
    <w:rsid w:val="00626D2A"/>
    <w:rsid w:val="0063057D"/>
    <w:rsid w:val="0063267C"/>
    <w:rsid w:val="006330AA"/>
    <w:rsid w:val="006459FA"/>
    <w:rsid w:val="006469FF"/>
    <w:rsid w:val="006503A9"/>
    <w:rsid w:val="0065279B"/>
    <w:rsid w:val="00654ED2"/>
    <w:rsid w:val="00661442"/>
    <w:rsid w:val="00664A67"/>
    <w:rsid w:val="00667E3E"/>
    <w:rsid w:val="0067483C"/>
    <w:rsid w:val="00676115"/>
    <w:rsid w:val="00682451"/>
    <w:rsid w:val="00685F82"/>
    <w:rsid w:val="00687CB3"/>
    <w:rsid w:val="00690724"/>
    <w:rsid w:val="00692A99"/>
    <w:rsid w:val="00694401"/>
    <w:rsid w:val="00695944"/>
    <w:rsid w:val="006A302B"/>
    <w:rsid w:val="006A442B"/>
    <w:rsid w:val="006A4730"/>
    <w:rsid w:val="006A5056"/>
    <w:rsid w:val="006A5739"/>
    <w:rsid w:val="006B2E32"/>
    <w:rsid w:val="006B43D1"/>
    <w:rsid w:val="006C7E2A"/>
    <w:rsid w:val="006D123B"/>
    <w:rsid w:val="006D152B"/>
    <w:rsid w:val="006D1EDA"/>
    <w:rsid w:val="006D6F25"/>
    <w:rsid w:val="006E02B0"/>
    <w:rsid w:val="006E427F"/>
    <w:rsid w:val="006E78C5"/>
    <w:rsid w:val="006F22B2"/>
    <w:rsid w:val="006F283B"/>
    <w:rsid w:val="006F3D9F"/>
    <w:rsid w:val="00702EDB"/>
    <w:rsid w:val="00703F27"/>
    <w:rsid w:val="00705AB2"/>
    <w:rsid w:val="00705B27"/>
    <w:rsid w:val="00706A04"/>
    <w:rsid w:val="0070774C"/>
    <w:rsid w:val="00710FEC"/>
    <w:rsid w:val="0071295B"/>
    <w:rsid w:val="00714756"/>
    <w:rsid w:val="00716052"/>
    <w:rsid w:val="00717F86"/>
    <w:rsid w:val="00720906"/>
    <w:rsid w:val="00720D66"/>
    <w:rsid w:val="007249A5"/>
    <w:rsid w:val="00725573"/>
    <w:rsid w:val="007261E5"/>
    <w:rsid w:val="00727140"/>
    <w:rsid w:val="00730969"/>
    <w:rsid w:val="00731822"/>
    <w:rsid w:val="0073300A"/>
    <w:rsid w:val="00733B5D"/>
    <w:rsid w:val="00735470"/>
    <w:rsid w:val="00740DE3"/>
    <w:rsid w:val="00741545"/>
    <w:rsid w:val="00745325"/>
    <w:rsid w:val="007472E9"/>
    <w:rsid w:val="0074746E"/>
    <w:rsid w:val="00747D07"/>
    <w:rsid w:val="00752A79"/>
    <w:rsid w:val="00754CA9"/>
    <w:rsid w:val="00756264"/>
    <w:rsid w:val="0075748C"/>
    <w:rsid w:val="0076092C"/>
    <w:rsid w:val="00760A1F"/>
    <w:rsid w:val="00767E81"/>
    <w:rsid w:val="00770CD4"/>
    <w:rsid w:val="00771B00"/>
    <w:rsid w:val="00772CA9"/>
    <w:rsid w:val="00774B27"/>
    <w:rsid w:val="00777895"/>
    <w:rsid w:val="00780E20"/>
    <w:rsid w:val="00780F77"/>
    <w:rsid w:val="007902D8"/>
    <w:rsid w:val="00796C37"/>
    <w:rsid w:val="007A1A07"/>
    <w:rsid w:val="007A1C97"/>
    <w:rsid w:val="007A5D53"/>
    <w:rsid w:val="007B300A"/>
    <w:rsid w:val="007B74AE"/>
    <w:rsid w:val="007B7AD4"/>
    <w:rsid w:val="007C13F7"/>
    <w:rsid w:val="007C2D5C"/>
    <w:rsid w:val="007C37ED"/>
    <w:rsid w:val="007C3D6B"/>
    <w:rsid w:val="007C66CB"/>
    <w:rsid w:val="007D521F"/>
    <w:rsid w:val="007E091E"/>
    <w:rsid w:val="007E1AA4"/>
    <w:rsid w:val="007E58B1"/>
    <w:rsid w:val="007E649E"/>
    <w:rsid w:val="007F24A8"/>
    <w:rsid w:val="007F6D3C"/>
    <w:rsid w:val="007F73CA"/>
    <w:rsid w:val="00805EBB"/>
    <w:rsid w:val="00806669"/>
    <w:rsid w:val="0081025A"/>
    <w:rsid w:val="00810627"/>
    <w:rsid w:val="00820B66"/>
    <w:rsid w:val="00821D59"/>
    <w:rsid w:val="00822C13"/>
    <w:rsid w:val="00823A2A"/>
    <w:rsid w:val="00830D95"/>
    <w:rsid w:val="008339BB"/>
    <w:rsid w:val="00833C25"/>
    <w:rsid w:val="008345D2"/>
    <w:rsid w:val="008403BC"/>
    <w:rsid w:val="00841B94"/>
    <w:rsid w:val="008440C2"/>
    <w:rsid w:val="00855420"/>
    <w:rsid w:val="00856614"/>
    <w:rsid w:val="00857A4D"/>
    <w:rsid w:val="00857FEC"/>
    <w:rsid w:val="00862A14"/>
    <w:rsid w:val="008636DC"/>
    <w:rsid w:val="00864F18"/>
    <w:rsid w:val="00866A22"/>
    <w:rsid w:val="00866F79"/>
    <w:rsid w:val="00870D33"/>
    <w:rsid w:val="008722A1"/>
    <w:rsid w:val="00874322"/>
    <w:rsid w:val="008767FE"/>
    <w:rsid w:val="0088028B"/>
    <w:rsid w:val="008804F3"/>
    <w:rsid w:val="0089011D"/>
    <w:rsid w:val="008952C2"/>
    <w:rsid w:val="008A26BE"/>
    <w:rsid w:val="008A6902"/>
    <w:rsid w:val="008B01FF"/>
    <w:rsid w:val="008B284A"/>
    <w:rsid w:val="008B355E"/>
    <w:rsid w:val="008B3801"/>
    <w:rsid w:val="008B4D8E"/>
    <w:rsid w:val="008C1B70"/>
    <w:rsid w:val="008C399F"/>
    <w:rsid w:val="008C442C"/>
    <w:rsid w:val="008C47C5"/>
    <w:rsid w:val="008C7A34"/>
    <w:rsid w:val="008D401B"/>
    <w:rsid w:val="008E3C30"/>
    <w:rsid w:val="008E4B51"/>
    <w:rsid w:val="008F3C30"/>
    <w:rsid w:val="0090652B"/>
    <w:rsid w:val="00911F45"/>
    <w:rsid w:val="00914E9B"/>
    <w:rsid w:val="009222F6"/>
    <w:rsid w:val="00922383"/>
    <w:rsid w:val="00931454"/>
    <w:rsid w:val="00935FCA"/>
    <w:rsid w:val="00936475"/>
    <w:rsid w:val="00941483"/>
    <w:rsid w:val="009422E7"/>
    <w:rsid w:val="0094397E"/>
    <w:rsid w:val="009441C7"/>
    <w:rsid w:val="00945098"/>
    <w:rsid w:val="0094764E"/>
    <w:rsid w:val="009516A5"/>
    <w:rsid w:val="00956FF7"/>
    <w:rsid w:val="009575AF"/>
    <w:rsid w:val="00957BBF"/>
    <w:rsid w:val="0096081A"/>
    <w:rsid w:val="00966A11"/>
    <w:rsid w:val="00966BCF"/>
    <w:rsid w:val="009670E5"/>
    <w:rsid w:val="0097282E"/>
    <w:rsid w:val="0097458F"/>
    <w:rsid w:val="00974B14"/>
    <w:rsid w:val="0097547B"/>
    <w:rsid w:val="00976655"/>
    <w:rsid w:val="0097780A"/>
    <w:rsid w:val="00984E51"/>
    <w:rsid w:val="009860EA"/>
    <w:rsid w:val="009878A7"/>
    <w:rsid w:val="00990EB6"/>
    <w:rsid w:val="00991F4A"/>
    <w:rsid w:val="009961CC"/>
    <w:rsid w:val="009A26B1"/>
    <w:rsid w:val="009A3779"/>
    <w:rsid w:val="009B738C"/>
    <w:rsid w:val="009C17E5"/>
    <w:rsid w:val="009C1A1E"/>
    <w:rsid w:val="009C4E1F"/>
    <w:rsid w:val="009C6F1F"/>
    <w:rsid w:val="009C7112"/>
    <w:rsid w:val="009D191C"/>
    <w:rsid w:val="009D423C"/>
    <w:rsid w:val="009D5B77"/>
    <w:rsid w:val="009D63B1"/>
    <w:rsid w:val="009D6A57"/>
    <w:rsid w:val="009E3A67"/>
    <w:rsid w:val="009E4675"/>
    <w:rsid w:val="009E5215"/>
    <w:rsid w:val="009E62C2"/>
    <w:rsid w:val="009E777F"/>
    <w:rsid w:val="009F09AC"/>
    <w:rsid w:val="009F3DF3"/>
    <w:rsid w:val="009F44D4"/>
    <w:rsid w:val="009F53D0"/>
    <w:rsid w:val="00A00387"/>
    <w:rsid w:val="00A00622"/>
    <w:rsid w:val="00A01B3B"/>
    <w:rsid w:val="00A029CD"/>
    <w:rsid w:val="00A03E42"/>
    <w:rsid w:val="00A0450C"/>
    <w:rsid w:val="00A05F10"/>
    <w:rsid w:val="00A063C7"/>
    <w:rsid w:val="00A11C6E"/>
    <w:rsid w:val="00A12802"/>
    <w:rsid w:val="00A14E12"/>
    <w:rsid w:val="00A14EA3"/>
    <w:rsid w:val="00A16EEE"/>
    <w:rsid w:val="00A2119E"/>
    <w:rsid w:val="00A2241F"/>
    <w:rsid w:val="00A3109F"/>
    <w:rsid w:val="00A31A57"/>
    <w:rsid w:val="00A33484"/>
    <w:rsid w:val="00A34B97"/>
    <w:rsid w:val="00A34EF7"/>
    <w:rsid w:val="00A40191"/>
    <w:rsid w:val="00A448A1"/>
    <w:rsid w:val="00A46BDD"/>
    <w:rsid w:val="00A47AE8"/>
    <w:rsid w:val="00A52F21"/>
    <w:rsid w:val="00A53950"/>
    <w:rsid w:val="00A57357"/>
    <w:rsid w:val="00A60DE2"/>
    <w:rsid w:val="00A61068"/>
    <w:rsid w:val="00A649D3"/>
    <w:rsid w:val="00A74293"/>
    <w:rsid w:val="00A8091E"/>
    <w:rsid w:val="00A83211"/>
    <w:rsid w:val="00A8557F"/>
    <w:rsid w:val="00A8601C"/>
    <w:rsid w:val="00A86C92"/>
    <w:rsid w:val="00A90057"/>
    <w:rsid w:val="00A94E1E"/>
    <w:rsid w:val="00AA0D57"/>
    <w:rsid w:val="00AA2954"/>
    <w:rsid w:val="00AB02F9"/>
    <w:rsid w:val="00AB0DFF"/>
    <w:rsid w:val="00AB3971"/>
    <w:rsid w:val="00AB4ACA"/>
    <w:rsid w:val="00AB600C"/>
    <w:rsid w:val="00AB704C"/>
    <w:rsid w:val="00AB721C"/>
    <w:rsid w:val="00AB7879"/>
    <w:rsid w:val="00AC0CA9"/>
    <w:rsid w:val="00AC2BED"/>
    <w:rsid w:val="00AC63F0"/>
    <w:rsid w:val="00AD1FA5"/>
    <w:rsid w:val="00AD2412"/>
    <w:rsid w:val="00AD3E88"/>
    <w:rsid w:val="00AD673B"/>
    <w:rsid w:val="00AE08F0"/>
    <w:rsid w:val="00AE20FE"/>
    <w:rsid w:val="00AE578B"/>
    <w:rsid w:val="00AE64FA"/>
    <w:rsid w:val="00AF1702"/>
    <w:rsid w:val="00AF246D"/>
    <w:rsid w:val="00AF324C"/>
    <w:rsid w:val="00AF32B1"/>
    <w:rsid w:val="00AF3525"/>
    <w:rsid w:val="00AF72C9"/>
    <w:rsid w:val="00B01CE7"/>
    <w:rsid w:val="00B043A2"/>
    <w:rsid w:val="00B0722F"/>
    <w:rsid w:val="00B0764E"/>
    <w:rsid w:val="00B11B72"/>
    <w:rsid w:val="00B14603"/>
    <w:rsid w:val="00B226D4"/>
    <w:rsid w:val="00B24B99"/>
    <w:rsid w:val="00B24CB2"/>
    <w:rsid w:val="00B258EA"/>
    <w:rsid w:val="00B25AF7"/>
    <w:rsid w:val="00B2648F"/>
    <w:rsid w:val="00B33DEF"/>
    <w:rsid w:val="00B3401F"/>
    <w:rsid w:val="00B3478E"/>
    <w:rsid w:val="00B34E75"/>
    <w:rsid w:val="00B40989"/>
    <w:rsid w:val="00B428E7"/>
    <w:rsid w:val="00B443E3"/>
    <w:rsid w:val="00B50F7A"/>
    <w:rsid w:val="00B51E74"/>
    <w:rsid w:val="00B54205"/>
    <w:rsid w:val="00B55C71"/>
    <w:rsid w:val="00B63052"/>
    <w:rsid w:val="00B633CD"/>
    <w:rsid w:val="00B63F2A"/>
    <w:rsid w:val="00B738FA"/>
    <w:rsid w:val="00B75811"/>
    <w:rsid w:val="00B77B98"/>
    <w:rsid w:val="00B82C40"/>
    <w:rsid w:val="00B85B53"/>
    <w:rsid w:val="00B8783E"/>
    <w:rsid w:val="00B87F8F"/>
    <w:rsid w:val="00B87FC4"/>
    <w:rsid w:val="00B952FE"/>
    <w:rsid w:val="00BA38CB"/>
    <w:rsid w:val="00BA5828"/>
    <w:rsid w:val="00BB0FF0"/>
    <w:rsid w:val="00BB58D7"/>
    <w:rsid w:val="00BB6271"/>
    <w:rsid w:val="00BC604D"/>
    <w:rsid w:val="00BC6B03"/>
    <w:rsid w:val="00BD133D"/>
    <w:rsid w:val="00BD3E0D"/>
    <w:rsid w:val="00BD4C6C"/>
    <w:rsid w:val="00BD6017"/>
    <w:rsid w:val="00BD6949"/>
    <w:rsid w:val="00BE17F2"/>
    <w:rsid w:val="00BE191C"/>
    <w:rsid w:val="00BF0B4C"/>
    <w:rsid w:val="00BF0CF8"/>
    <w:rsid w:val="00BF21D2"/>
    <w:rsid w:val="00BF2576"/>
    <w:rsid w:val="00BF2BD0"/>
    <w:rsid w:val="00BF3EAF"/>
    <w:rsid w:val="00BF591E"/>
    <w:rsid w:val="00C03331"/>
    <w:rsid w:val="00C03A1D"/>
    <w:rsid w:val="00C1595F"/>
    <w:rsid w:val="00C167C8"/>
    <w:rsid w:val="00C17F57"/>
    <w:rsid w:val="00C26FF3"/>
    <w:rsid w:val="00C27101"/>
    <w:rsid w:val="00C3243D"/>
    <w:rsid w:val="00C32B0A"/>
    <w:rsid w:val="00C412B9"/>
    <w:rsid w:val="00C42B19"/>
    <w:rsid w:val="00C43987"/>
    <w:rsid w:val="00C54168"/>
    <w:rsid w:val="00C5583B"/>
    <w:rsid w:val="00C56B1F"/>
    <w:rsid w:val="00C64328"/>
    <w:rsid w:val="00C656F9"/>
    <w:rsid w:val="00C65AF0"/>
    <w:rsid w:val="00C66580"/>
    <w:rsid w:val="00C67FD8"/>
    <w:rsid w:val="00C71B7D"/>
    <w:rsid w:val="00C72FEB"/>
    <w:rsid w:val="00C746FE"/>
    <w:rsid w:val="00C76189"/>
    <w:rsid w:val="00C77FAE"/>
    <w:rsid w:val="00C8291B"/>
    <w:rsid w:val="00C91C91"/>
    <w:rsid w:val="00C943DF"/>
    <w:rsid w:val="00CA029C"/>
    <w:rsid w:val="00CA3A54"/>
    <w:rsid w:val="00CA3F83"/>
    <w:rsid w:val="00CB30C5"/>
    <w:rsid w:val="00CB33E2"/>
    <w:rsid w:val="00CB3B50"/>
    <w:rsid w:val="00CC0885"/>
    <w:rsid w:val="00CD04B1"/>
    <w:rsid w:val="00CD1E32"/>
    <w:rsid w:val="00CD25C9"/>
    <w:rsid w:val="00CD31A1"/>
    <w:rsid w:val="00CD4D5A"/>
    <w:rsid w:val="00CD5F36"/>
    <w:rsid w:val="00CE2C55"/>
    <w:rsid w:val="00CE43BC"/>
    <w:rsid w:val="00CE575C"/>
    <w:rsid w:val="00CF519B"/>
    <w:rsid w:val="00D01F2F"/>
    <w:rsid w:val="00D0336A"/>
    <w:rsid w:val="00D07519"/>
    <w:rsid w:val="00D12AEE"/>
    <w:rsid w:val="00D136CE"/>
    <w:rsid w:val="00D145B7"/>
    <w:rsid w:val="00D151C0"/>
    <w:rsid w:val="00D20042"/>
    <w:rsid w:val="00D23095"/>
    <w:rsid w:val="00D248FF"/>
    <w:rsid w:val="00D267DF"/>
    <w:rsid w:val="00D46DCA"/>
    <w:rsid w:val="00D53329"/>
    <w:rsid w:val="00D535A9"/>
    <w:rsid w:val="00D55A3C"/>
    <w:rsid w:val="00D560D7"/>
    <w:rsid w:val="00D60D63"/>
    <w:rsid w:val="00D6183E"/>
    <w:rsid w:val="00D64898"/>
    <w:rsid w:val="00D64D03"/>
    <w:rsid w:val="00D71ED4"/>
    <w:rsid w:val="00D72BAC"/>
    <w:rsid w:val="00D74978"/>
    <w:rsid w:val="00D75279"/>
    <w:rsid w:val="00D757F5"/>
    <w:rsid w:val="00D77422"/>
    <w:rsid w:val="00D77AB4"/>
    <w:rsid w:val="00D81029"/>
    <w:rsid w:val="00D876A5"/>
    <w:rsid w:val="00D87E59"/>
    <w:rsid w:val="00D913E3"/>
    <w:rsid w:val="00D93926"/>
    <w:rsid w:val="00DA06CA"/>
    <w:rsid w:val="00DA0A4E"/>
    <w:rsid w:val="00DA54AE"/>
    <w:rsid w:val="00DA72ED"/>
    <w:rsid w:val="00DA731D"/>
    <w:rsid w:val="00DB5728"/>
    <w:rsid w:val="00DB5D96"/>
    <w:rsid w:val="00DC1894"/>
    <w:rsid w:val="00DC40FF"/>
    <w:rsid w:val="00DC449D"/>
    <w:rsid w:val="00DC53DA"/>
    <w:rsid w:val="00DC6049"/>
    <w:rsid w:val="00DD06DA"/>
    <w:rsid w:val="00DD07D7"/>
    <w:rsid w:val="00DD0FE4"/>
    <w:rsid w:val="00DD300C"/>
    <w:rsid w:val="00DE3E9E"/>
    <w:rsid w:val="00DE6516"/>
    <w:rsid w:val="00DE7AA4"/>
    <w:rsid w:val="00DF0399"/>
    <w:rsid w:val="00DF27A7"/>
    <w:rsid w:val="00DF3853"/>
    <w:rsid w:val="00E01F78"/>
    <w:rsid w:val="00E05CA2"/>
    <w:rsid w:val="00E12A9A"/>
    <w:rsid w:val="00E16661"/>
    <w:rsid w:val="00E17556"/>
    <w:rsid w:val="00E210E2"/>
    <w:rsid w:val="00E21C36"/>
    <w:rsid w:val="00E239A4"/>
    <w:rsid w:val="00E269C7"/>
    <w:rsid w:val="00E27C79"/>
    <w:rsid w:val="00E31195"/>
    <w:rsid w:val="00E3249C"/>
    <w:rsid w:val="00E32A59"/>
    <w:rsid w:val="00E34C30"/>
    <w:rsid w:val="00E35CC9"/>
    <w:rsid w:val="00E3660E"/>
    <w:rsid w:val="00E4212C"/>
    <w:rsid w:val="00E4583F"/>
    <w:rsid w:val="00E463D3"/>
    <w:rsid w:val="00E55492"/>
    <w:rsid w:val="00E625E4"/>
    <w:rsid w:val="00E62CA4"/>
    <w:rsid w:val="00E70A98"/>
    <w:rsid w:val="00E73B02"/>
    <w:rsid w:val="00E75443"/>
    <w:rsid w:val="00E75A37"/>
    <w:rsid w:val="00E7606C"/>
    <w:rsid w:val="00E77CBA"/>
    <w:rsid w:val="00E802EB"/>
    <w:rsid w:val="00E82A08"/>
    <w:rsid w:val="00E9018E"/>
    <w:rsid w:val="00E91739"/>
    <w:rsid w:val="00E9292B"/>
    <w:rsid w:val="00E92FDD"/>
    <w:rsid w:val="00E945CA"/>
    <w:rsid w:val="00E96C24"/>
    <w:rsid w:val="00E97D37"/>
    <w:rsid w:val="00EA2F97"/>
    <w:rsid w:val="00EA322A"/>
    <w:rsid w:val="00EA5703"/>
    <w:rsid w:val="00EA5991"/>
    <w:rsid w:val="00EA7617"/>
    <w:rsid w:val="00EB3FE4"/>
    <w:rsid w:val="00EB456E"/>
    <w:rsid w:val="00EB51D8"/>
    <w:rsid w:val="00EB5D42"/>
    <w:rsid w:val="00EB61C2"/>
    <w:rsid w:val="00EC2E60"/>
    <w:rsid w:val="00EC5611"/>
    <w:rsid w:val="00EC6977"/>
    <w:rsid w:val="00ED3082"/>
    <w:rsid w:val="00ED53A1"/>
    <w:rsid w:val="00EE4B6B"/>
    <w:rsid w:val="00EE5D96"/>
    <w:rsid w:val="00EF7019"/>
    <w:rsid w:val="00EF764C"/>
    <w:rsid w:val="00F035C7"/>
    <w:rsid w:val="00F0365D"/>
    <w:rsid w:val="00F05AD2"/>
    <w:rsid w:val="00F07491"/>
    <w:rsid w:val="00F13679"/>
    <w:rsid w:val="00F1467F"/>
    <w:rsid w:val="00F14FCD"/>
    <w:rsid w:val="00F15421"/>
    <w:rsid w:val="00F15C85"/>
    <w:rsid w:val="00F15DDE"/>
    <w:rsid w:val="00F15FC9"/>
    <w:rsid w:val="00F20FB7"/>
    <w:rsid w:val="00F23896"/>
    <w:rsid w:val="00F31566"/>
    <w:rsid w:val="00F318FE"/>
    <w:rsid w:val="00F3561F"/>
    <w:rsid w:val="00F400AA"/>
    <w:rsid w:val="00F44EDF"/>
    <w:rsid w:val="00F46EB5"/>
    <w:rsid w:val="00F54511"/>
    <w:rsid w:val="00F563D6"/>
    <w:rsid w:val="00F6128B"/>
    <w:rsid w:val="00F66E87"/>
    <w:rsid w:val="00F71785"/>
    <w:rsid w:val="00F7263E"/>
    <w:rsid w:val="00F7278E"/>
    <w:rsid w:val="00F76090"/>
    <w:rsid w:val="00F8450E"/>
    <w:rsid w:val="00F85806"/>
    <w:rsid w:val="00F867DA"/>
    <w:rsid w:val="00F928F9"/>
    <w:rsid w:val="00F9492A"/>
    <w:rsid w:val="00F95924"/>
    <w:rsid w:val="00FA0677"/>
    <w:rsid w:val="00FA0990"/>
    <w:rsid w:val="00FA0F2E"/>
    <w:rsid w:val="00FA0FE7"/>
    <w:rsid w:val="00FA3443"/>
    <w:rsid w:val="00FA4275"/>
    <w:rsid w:val="00FA6306"/>
    <w:rsid w:val="00FB337B"/>
    <w:rsid w:val="00FB5562"/>
    <w:rsid w:val="00FB785B"/>
    <w:rsid w:val="00FC05A7"/>
    <w:rsid w:val="00FC3F13"/>
    <w:rsid w:val="00FC617E"/>
    <w:rsid w:val="00FD6F66"/>
    <w:rsid w:val="00FE0A3C"/>
    <w:rsid w:val="00FE1E78"/>
    <w:rsid w:val="00FE2A21"/>
    <w:rsid w:val="00FF5066"/>
    <w:rsid w:val="00FF5ACA"/>
    <w:rsid w:val="00FF76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2C92FC"/>
  <w15:docId w15:val="{46CEEB1D-A047-4F09-855F-2EA512FE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C71"/>
    <w:rPr>
      <w:lang w:val="es-ES" w:eastAsia="es-ES"/>
    </w:rPr>
  </w:style>
  <w:style w:type="paragraph" w:styleId="Ttulo1">
    <w:name w:val="heading 1"/>
    <w:basedOn w:val="Normal"/>
    <w:next w:val="Normal"/>
    <w:qFormat/>
    <w:rsid w:val="00B55C71"/>
    <w:pPr>
      <w:keepNext/>
      <w:jc w:val="both"/>
      <w:outlineLvl w:val="0"/>
    </w:pPr>
    <w:rPr>
      <w:b/>
      <w:sz w:val="24"/>
      <w:lang w:val="es-MX"/>
    </w:rPr>
  </w:style>
  <w:style w:type="paragraph" w:styleId="Ttulo2">
    <w:name w:val="heading 2"/>
    <w:basedOn w:val="Normal"/>
    <w:next w:val="Normal"/>
    <w:qFormat/>
    <w:rsid w:val="00B55C71"/>
    <w:pPr>
      <w:keepNext/>
      <w:jc w:val="center"/>
      <w:outlineLvl w:val="1"/>
    </w:pPr>
    <w:rPr>
      <w:rFonts w:ascii="Garamond" w:hAnsi="Garamond"/>
      <w:b/>
      <w:sz w:val="36"/>
      <w:lang w:val="es-MX"/>
    </w:rPr>
  </w:style>
  <w:style w:type="paragraph" w:styleId="Ttulo3">
    <w:name w:val="heading 3"/>
    <w:basedOn w:val="Normal"/>
    <w:next w:val="Normal"/>
    <w:qFormat/>
    <w:rsid w:val="00B55C71"/>
    <w:pPr>
      <w:keepNext/>
      <w:outlineLvl w:val="2"/>
    </w:pPr>
    <w:rPr>
      <w:rFonts w:ascii="Arial" w:hAnsi="Arial"/>
      <w:sz w:val="24"/>
      <w:lang w:val="es-MX"/>
    </w:rPr>
  </w:style>
  <w:style w:type="paragraph" w:styleId="Ttulo4">
    <w:name w:val="heading 4"/>
    <w:basedOn w:val="Normal"/>
    <w:next w:val="Normal"/>
    <w:qFormat/>
    <w:rsid w:val="00B55C71"/>
    <w:pPr>
      <w:keepNext/>
      <w:jc w:val="both"/>
      <w:outlineLvl w:val="3"/>
    </w:pPr>
    <w:rPr>
      <w:rFonts w:ascii="Arial" w:hAnsi="Arial"/>
      <w:sz w:val="24"/>
      <w:lang w:val="es-MX"/>
    </w:rPr>
  </w:style>
  <w:style w:type="paragraph" w:styleId="Ttulo5">
    <w:name w:val="heading 5"/>
    <w:basedOn w:val="Normal"/>
    <w:next w:val="Normal"/>
    <w:qFormat/>
    <w:rsid w:val="00B55C71"/>
    <w:pPr>
      <w:keepNext/>
      <w:jc w:val="center"/>
      <w:outlineLvl w:val="4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qFormat/>
    <w:rsid w:val="00B55C71"/>
    <w:pPr>
      <w:keepNext/>
      <w:ind w:left="426" w:hanging="426"/>
      <w:jc w:val="both"/>
      <w:outlineLvl w:val="5"/>
    </w:pPr>
    <w:rPr>
      <w:rFonts w:ascii="Arial" w:hAnsi="Arial"/>
      <w:sz w:val="24"/>
    </w:rPr>
  </w:style>
  <w:style w:type="paragraph" w:styleId="Ttulo7">
    <w:name w:val="heading 7"/>
    <w:basedOn w:val="Normal"/>
    <w:next w:val="Normal"/>
    <w:qFormat/>
    <w:rsid w:val="00B55C71"/>
    <w:pPr>
      <w:keepNext/>
      <w:ind w:left="4245" w:hanging="4245"/>
      <w:jc w:val="both"/>
      <w:outlineLvl w:val="6"/>
    </w:pPr>
    <w:rPr>
      <w:rFonts w:ascii="Arial" w:hAnsi="Arial"/>
      <w:sz w:val="24"/>
    </w:rPr>
  </w:style>
  <w:style w:type="paragraph" w:styleId="Ttulo8">
    <w:name w:val="heading 8"/>
    <w:basedOn w:val="Normal"/>
    <w:next w:val="Normal"/>
    <w:qFormat/>
    <w:rsid w:val="00B55C71"/>
    <w:pPr>
      <w:keepNext/>
      <w:outlineLvl w:val="7"/>
    </w:pPr>
    <w:rPr>
      <w:rFonts w:ascii="Arial" w:hAnsi="Arial" w:cs="Arial"/>
      <w:color w:val="000000"/>
      <w:sz w:val="24"/>
    </w:rPr>
  </w:style>
  <w:style w:type="paragraph" w:styleId="Ttulo9">
    <w:name w:val="heading 9"/>
    <w:basedOn w:val="Normal"/>
    <w:next w:val="Normal"/>
    <w:qFormat/>
    <w:rsid w:val="00B55C71"/>
    <w:pPr>
      <w:keepNext/>
      <w:jc w:val="center"/>
      <w:outlineLvl w:val="8"/>
    </w:pPr>
    <w:rPr>
      <w:rFonts w:ascii="Arial" w:hAnsi="Arial"/>
      <w:sz w:val="40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B55C71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B55C71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B55C71"/>
    <w:rPr>
      <w:rFonts w:ascii="Arial" w:hAnsi="Arial"/>
      <w:sz w:val="24"/>
    </w:rPr>
  </w:style>
  <w:style w:type="paragraph" w:styleId="Textoindependiente2">
    <w:name w:val="Body Text 2"/>
    <w:basedOn w:val="Normal"/>
    <w:rsid w:val="00B55C71"/>
    <w:pPr>
      <w:keepNext/>
      <w:jc w:val="both"/>
      <w:outlineLvl w:val="1"/>
    </w:pPr>
    <w:rPr>
      <w:rFonts w:ascii="Arial" w:hAnsi="Arial"/>
      <w:sz w:val="24"/>
      <w:lang w:val="es-MX"/>
    </w:rPr>
  </w:style>
  <w:style w:type="paragraph" w:styleId="Sangradetextonormal">
    <w:name w:val="Body Text Indent"/>
    <w:basedOn w:val="Normal"/>
    <w:rsid w:val="00B55C71"/>
    <w:pPr>
      <w:keepNext/>
      <w:ind w:left="4245" w:hanging="4245"/>
      <w:jc w:val="both"/>
      <w:outlineLvl w:val="1"/>
    </w:pPr>
    <w:rPr>
      <w:rFonts w:ascii="Arial" w:hAnsi="Arial"/>
      <w:sz w:val="24"/>
      <w:lang w:val="es-MX"/>
    </w:rPr>
  </w:style>
  <w:style w:type="paragraph" w:styleId="Sangra2detindependiente">
    <w:name w:val="Body Text Indent 2"/>
    <w:basedOn w:val="Normal"/>
    <w:rsid w:val="00B55C71"/>
    <w:pPr>
      <w:ind w:left="3969" w:hanging="3969"/>
      <w:jc w:val="both"/>
    </w:pPr>
    <w:rPr>
      <w:rFonts w:ascii="Arial" w:hAnsi="Arial"/>
      <w:sz w:val="24"/>
    </w:rPr>
  </w:style>
  <w:style w:type="paragraph" w:styleId="Textoindependiente3">
    <w:name w:val="Body Text 3"/>
    <w:basedOn w:val="Normal"/>
    <w:rsid w:val="00B55C71"/>
    <w:pPr>
      <w:jc w:val="both"/>
    </w:pPr>
    <w:rPr>
      <w:rFonts w:ascii="Arial" w:hAnsi="Arial"/>
    </w:rPr>
  </w:style>
  <w:style w:type="paragraph" w:styleId="Sangra3detindependiente">
    <w:name w:val="Body Text Indent 3"/>
    <w:basedOn w:val="Normal"/>
    <w:rsid w:val="00B55C71"/>
    <w:pPr>
      <w:ind w:left="4245" w:hanging="4245"/>
      <w:jc w:val="both"/>
    </w:pPr>
    <w:rPr>
      <w:rFonts w:ascii="Arial" w:hAnsi="Arial"/>
      <w:color w:val="000000"/>
      <w:sz w:val="24"/>
    </w:rPr>
  </w:style>
  <w:style w:type="character" w:styleId="Hipervnculo">
    <w:name w:val="Hyperlink"/>
    <w:basedOn w:val="Fuentedeprrafopredeter"/>
    <w:rsid w:val="00B55C71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8339BB"/>
    <w:pPr>
      <w:ind w:left="708"/>
    </w:pPr>
  </w:style>
  <w:style w:type="table" w:styleId="Tablaconcuadrcula">
    <w:name w:val="Table Grid"/>
    <w:basedOn w:val="Tablanormal"/>
    <w:uiPriority w:val="59"/>
    <w:rsid w:val="006469F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semiHidden/>
    <w:unhideWhenUsed/>
    <w:rsid w:val="00447EB0"/>
    <w:pPr>
      <w:spacing w:before="100" w:beforeAutospacing="1" w:after="100" w:afterAutospacing="1"/>
    </w:pPr>
    <w:rPr>
      <w:rFonts w:eastAsia="Times New Roman"/>
      <w:sz w:val="24"/>
      <w:szCs w:val="24"/>
      <w:lang w:val="es-MX" w:eastAsia="es-MX"/>
    </w:rPr>
  </w:style>
  <w:style w:type="character" w:styleId="Fuerte">
    <w:name w:val="Strong"/>
    <w:basedOn w:val="Fuentedeprrafopredeter"/>
    <w:qFormat/>
    <w:rsid w:val="00447EB0"/>
    <w:rPr>
      <w:b/>
      <w:bCs/>
    </w:rPr>
  </w:style>
  <w:style w:type="character" w:styleId="Nmerodepgina">
    <w:name w:val="page number"/>
    <w:basedOn w:val="Fuentedeprrafopredeter"/>
    <w:rsid w:val="00E35CC9"/>
  </w:style>
  <w:style w:type="character" w:customStyle="1" w:styleId="EncabezadoCar">
    <w:name w:val="Encabezado Car"/>
    <w:basedOn w:val="Fuentedeprrafopredeter"/>
    <w:link w:val="Encabezado"/>
    <w:uiPriority w:val="99"/>
    <w:rsid w:val="00E35CC9"/>
    <w:rPr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F7019"/>
    <w:rPr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0D6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0D63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96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23AB1-6B39-4E53-809C-C93C6C384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163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Neiva Huila, Marzo 15 de 1999</vt:lpstr>
    </vt:vector>
  </TitlesOfParts>
  <Company>RIGO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Neiva Huila, Marzo 15 de 1999</dc:title>
  <dc:creator>ah</dc:creator>
  <cp:lastModifiedBy>Ana lucía lucia muñoz</cp:lastModifiedBy>
  <cp:revision>9</cp:revision>
  <cp:lastPrinted>2023-07-25T22:46:00Z</cp:lastPrinted>
  <dcterms:created xsi:type="dcterms:W3CDTF">2023-07-25T22:25:00Z</dcterms:created>
  <dcterms:modified xsi:type="dcterms:W3CDTF">2026-06-25T14:15:00Z</dcterms:modified>
</cp:coreProperties>
</file>